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25402" w14:textId="77777777" w:rsidR="00FD7025" w:rsidRPr="00231CF0" w:rsidRDefault="00FD7025" w:rsidP="00CF72F4">
      <w:pPr>
        <w:spacing w:line="288" w:lineRule="auto"/>
        <w:ind w:right="1418"/>
        <w:rPr>
          <w:rFonts w:ascii="Arial" w:hAnsi="Arial" w:cs="Arial"/>
          <w:sz w:val="28"/>
          <w:szCs w:val="28"/>
        </w:rPr>
      </w:pPr>
    </w:p>
    <w:p w14:paraId="65CDA65E" w14:textId="71C0DE63" w:rsidR="00FD7025" w:rsidRPr="00BE63C0" w:rsidRDefault="00896D01" w:rsidP="00CF72F4">
      <w:pPr>
        <w:spacing w:line="288" w:lineRule="auto"/>
        <w:ind w:right="1418"/>
        <w:rPr>
          <w:rFonts w:ascii="Arial" w:hAnsi="Arial" w:cs="Arial"/>
          <w:b/>
          <w:bCs/>
          <w:sz w:val="28"/>
          <w:szCs w:val="28"/>
          <w:lang w:val="en-US"/>
        </w:rPr>
      </w:pPr>
      <w:r w:rsidRPr="00BE63C0">
        <w:rPr>
          <w:rFonts w:ascii="Arial" w:hAnsi="Arial" w:cs="Arial"/>
          <w:b/>
          <w:bCs/>
          <w:sz w:val="28"/>
          <w:szCs w:val="28"/>
          <w:lang w:val="en-US"/>
        </w:rPr>
        <w:t xml:space="preserve">ZAHORANSKY </w:t>
      </w:r>
      <w:proofErr w:type="spellStart"/>
      <w:r w:rsidRPr="00BE63C0">
        <w:rPr>
          <w:rFonts w:ascii="Arial" w:hAnsi="Arial" w:cs="Arial"/>
          <w:b/>
          <w:bCs/>
          <w:sz w:val="28"/>
          <w:szCs w:val="28"/>
          <w:lang w:val="en-US"/>
        </w:rPr>
        <w:t>ist</w:t>
      </w:r>
      <w:proofErr w:type="spellEnd"/>
      <w:r w:rsidRPr="00BE63C0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BE63C0" w:rsidRPr="00BE63C0">
        <w:rPr>
          <w:rFonts w:ascii="Arial" w:hAnsi="Arial" w:cs="Arial"/>
          <w:b/>
          <w:bCs/>
          <w:sz w:val="28"/>
          <w:szCs w:val="28"/>
          <w:lang w:val="en-US"/>
        </w:rPr>
        <w:t>„Best Place to Lear</w:t>
      </w:r>
      <w:r w:rsidR="00BE63C0">
        <w:rPr>
          <w:rFonts w:ascii="Arial" w:hAnsi="Arial" w:cs="Arial"/>
          <w:b/>
          <w:bCs/>
          <w:sz w:val="28"/>
          <w:szCs w:val="28"/>
          <w:lang w:val="en-US"/>
        </w:rPr>
        <w:t>n”</w:t>
      </w:r>
    </w:p>
    <w:p w14:paraId="71ABF034" w14:textId="6CED58DA" w:rsidR="00F973E9" w:rsidRPr="00BE63C0" w:rsidRDefault="00F973E9" w:rsidP="00CF72F4">
      <w:pPr>
        <w:spacing w:line="288" w:lineRule="auto"/>
        <w:ind w:right="1418"/>
        <w:rPr>
          <w:rFonts w:ascii="Arial" w:hAnsi="Arial" w:cs="Arial"/>
          <w:bCs/>
          <w:color w:val="000000"/>
          <w:szCs w:val="20"/>
          <w:lang w:val="en-US"/>
        </w:rPr>
      </w:pPr>
    </w:p>
    <w:p w14:paraId="755AB125" w14:textId="767F8D70" w:rsidR="00AE3A91" w:rsidRPr="00944A90" w:rsidRDefault="0068426E" w:rsidP="00B66A7F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t>Todtnau-Geschwend,</w:t>
      </w:r>
      <w:r w:rsidR="00D73D1A">
        <w:rPr>
          <w:rFonts w:ascii="Arial" w:hAnsi="Arial"/>
          <w:b/>
          <w:color w:val="000000" w:themeColor="text1"/>
          <w:sz w:val="20"/>
        </w:rPr>
        <w:t xml:space="preserve"> </w:t>
      </w:r>
      <w:r w:rsidR="002357EF" w:rsidRPr="002357EF">
        <w:rPr>
          <w:rFonts w:ascii="Arial" w:hAnsi="Arial"/>
          <w:b/>
          <w:color w:val="000000" w:themeColor="text1"/>
          <w:sz w:val="20"/>
        </w:rPr>
        <w:t xml:space="preserve">18. </w:t>
      </w:r>
      <w:r w:rsidR="00AF514A" w:rsidRPr="002357EF">
        <w:rPr>
          <w:rFonts w:ascii="Arial" w:hAnsi="Arial"/>
          <w:b/>
          <w:color w:val="000000" w:themeColor="text1"/>
          <w:sz w:val="20"/>
        </w:rPr>
        <w:t>Juli</w:t>
      </w:r>
      <w:r w:rsidR="00D73D1A">
        <w:rPr>
          <w:rFonts w:ascii="Arial" w:hAnsi="Arial"/>
          <w:b/>
          <w:sz w:val="20"/>
        </w:rPr>
        <w:t xml:space="preserve"> </w:t>
      </w:r>
      <w:r w:rsidR="00F973E9" w:rsidRPr="00231CF0">
        <w:rPr>
          <w:rFonts w:ascii="Arial" w:hAnsi="Arial"/>
          <w:b/>
          <w:color w:val="000000"/>
          <w:sz w:val="20"/>
        </w:rPr>
        <w:t>202</w:t>
      </w:r>
      <w:r w:rsidR="00D74985">
        <w:rPr>
          <w:rFonts w:ascii="Arial" w:hAnsi="Arial"/>
          <w:b/>
          <w:color w:val="000000"/>
          <w:sz w:val="20"/>
        </w:rPr>
        <w:t>3</w:t>
      </w:r>
      <w:r w:rsidR="00FF5D04" w:rsidRPr="00231CF0">
        <w:rPr>
          <w:rFonts w:ascii="Arial" w:hAnsi="Arial"/>
          <w:b/>
          <w:color w:val="000000"/>
          <w:sz w:val="20"/>
        </w:rPr>
        <w:t>.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4903FD">
        <w:rPr>
          <w:rFonts w:ascii="Arial" w:hAnsi="Arial"/>
          <w:b/>
          <w:color w:val="000000"/>
          <w:sz w:val="20"/>
        </w:rPr>
        <w:t xml:space="preserve">Eine </w:t>
      </w:r>
      <w:r w:rsidR="00E66860">
        <w:rPr>
          <w:rFonts w:ascii="Arial" w:hAnsi="Arial"/>
          <w:b/>
          <w:color w:val="000000"/>
          <w:sz w:val="20"/>
        </w:rPr>
        <w:t>Lehrstelle</w:t>
      </w:r>
      <w:r w:rsidR="004903FD">
        <w:rPr>
          <w:rFonts w:ascii="Arial" w:hAnsi="Arial"/>
          <w:b/>
          <w:color w:val="000000"/>
          <w:sz w:val="20"/>
        </w:rPr>
        <w:t xml:space="preserve"> bei ZAHORANSKY </w:t>
      </w:r>
      <w:r w:rsidR="0043293B">
        <w:rPr>
          <w:rFonts w:ascii="Arial" w:hAnsi="Arial"/>
          <w:b/>
          <w:color w:val="000000"/>
          <w:sz w:val="20"/>
        </w:rPr>
        <w:t>bedeutet unter anderem:</w:t>
      </w:r>
      <w:r w:rsidR="004903FD">
        <w:rPr>
          <w:rFonts w:ascii="Arial" w:hAnsi="Arial"/>
          <w:b/>
          <w:color w:val="000000"/>
          <w:sz w:val="20"/>
        </w:rPr>
        <w:t xml:space="preserve"> gutes Onboarding, praxisnahes Lernen im Betrieb und kompetentes Ausbildungspersonal</w:t>
      </w:r>
      <w:r w:rsidR="0043293B">
        <w:rPr>
          <w:rFonts w:ascii="Arial" w:hAnsi="Arial"/>
          <w:b/>
          <w:color w:val="000000"/>
          <w:sz w:val="20"/>
        </w:rPr>
        <w:t>. Z</w:t>
      </w:r>
      <w:r w:rsidR="004903FD">
        <w:rPr>
          <w:rFonts w:ascii="Arial" w:hAnsi="Arial"/>
          <w:b/>
          <w:color w:val="000000"/>
          <w:sz w:val="20"/>
        </w:rPr>
        <w:t xml:space="preserve">u diesem Ergebnis kommt </w:t>
      </w:r>
      <w:r w:rsidR="0043293B">
        <w:rPr>
          <w:rFonts w:ascii="Arial" w:hAnsi="Arial"/>
          <w:b/>
          <w:color w:val="000000"/>
          <w:sz w:val="20"/>
        </w:rPr>
        <w:t>eine Umfrage der Ausbildungsplattform AUBI-plus unter aktuellen und ehemaligen Auszubildenden sowie Ausbilderinnen und Ausbildern des Unternehmens. Da ZAHORANSKY hierbei auch in vielen anderen Bereichen überzeugen</w:t>
      </w:r>
      <w:r w:rsidR="00C87C90">
        <w:rPr>
          <w:rFonts w:ascii="Arial" w:hAnsi="Arial"/>
          <w:b/>
          <w:color w:val="000000"/>
          <w:sz w:val="20"/>
        </w:rPr>
        <w:t xml:space="preserve"> und 1.089 von</w:t>
      </w:r>
      <w:r w:rsidR="006D6BD6">
        <w:rPr>
          <w:rFonts w:ascii="Arial" w:hAnsi="Arial"/>
          <w:b/>
          <w:color w:val="000000"/>
          <w:sz w:val="20"/>
        </w:rPr>
        <w:t xml:space="preserve"> </w:t>
      </w:r>
      <w:r w:rsidR="00C87C90">
        <w:rPr>
          <w:rFonts w:ascii="Arial" w:hAnsi="Arial"/>
          <w:b/>
          <w:color w:val="000000"/>
          <w:sz w:val="20"/>
        </w:rPr>
        <w:t xml:space="preserve">1.295 </w:t>
      </w:r>
      <w:r w:rsidR="006D6BD6">
        <w:rPr>
          <w:rFonts w:ascii="Arial" w:hAnsi="Arial"/>
          <w:b/>
          <w:color w:val="000000"/>
          <w:sz w:val="20"/>
        </w:rPr>
        <w:t xml:space="preserve">möglichen </w:t>
      </w:r>
      <w:r w:rsidR="00C87C90">
        <w:rPr>
          <w:rFonts w:ascii="Arial" w:hAnsi="Arial"/>
          <w:b/>
          <w:color w:val="000000"/>
          <w:sz w:val="20"/>
        </w:rPr>
        <w:t>Gesamtpunkten erreichen konnte</w:t>
      </w:r>
      <w:r w:rsidR="0043293B">
        <w:rPr>
          <w:rFonts w:ascii="Arial" w:hAnsi="Arial"/>
          <w:b/>
          <w:color w:val="000000"/>
          <w:sz w:val="20"/>
        </w:rPr>
        <w:t xml:space="preserve">, </w:t>
      </w:r>
      <w:r w:rsidR="00E25F07">
        <w:rPr>
          <w:rFonts w:ascii="Arial" w:hAnsi="Arial"/>
          <w:b/>
          <w:color w:val="000000"/>
          <w:sz w:val="20"/>
        </w:rPr>
        <w:t>erhielt</w:t>
      </w:r>
      <w:r w:rsidR="0043293B">
        <w:rPr>
          <w:rFonts w:ascii="Arial" w:hAnsi="Arial"/>
          <w:b/>
          <w:color w:val="000000"/>
          <w:sz w:val="20"/>
        </w:rPr>
        <w:t xml:space="preserve"> der </w:t>
      </w:r>
      <w:r w:rsidR="0043293B" w:rsidRPr="0043293B">
        <w:rPr>
          <w:rFonts w:ascii="Arial" w:hAnsi="Arial"/>
          <w:b/>
          <w:color w:val="000000"/>
          <w:sz w:val="20"/>
        </w:rPr>
        <w:t xml:space="preserve">Komplettanbieter </w:t>
      </w:r>
      <w:r w:rsidR="0043293B">
        <w:rPr>
          <w:rFonts w:ascii="Arial" w:hAnsi="Arial"/>
          <w:b/>
          <w:color w:val="000000"/>
          <w:sz w:val="20"/>
        </w:rPr>
        <w:t xml:space="preserve">für die </w:t>
      </w:r>
      <w:r w:rsidR="0043293B" w:rsidRPr="0043293B">
        <w:rPr>
          <w:rFonts w:ascii="Arial" w:hAnsi="Arial"/>
          <w:b/>
          <w:color w:val="000000"/>
          <w:sz w:val="20"/>
        </w:rPr>
        <w:t>Bürstenindustrie</w:t>
      </w:r>
      <w:r w:rsidR="0043293B">
        <w:rPr>
          <w:rFonts w:ascii="Arial" w:hAnsi="Arial"/>
          <w:b/>
          <w:color w:val="000000"/>
          <w:sz w:val="20"/>
        </w:rPr>
        <w:t xml:space="preserve"> und </w:t>
      </w:r>
      <w:r w:rsidR="0043293B" w:rsidRPr="0043293B">
        <w:rPr>
          <w:rFonts w:ascii="Arial" w:hAnsi="Arial"/>
          <w:b/>
          <w:color w:val="000000"/>
          <w:sz w:val="20"/>
        </w:rPr>
        <w:t>Medizintechnik</w:t>
      </w:r>
      <w:r w:rsidR="0043293B">
        <w:rPr>
          <w:rFonts w:ascii="Arial" w:hAnsi="Arial"/>
          <w:b/>
          <w:color w:val="000000"/>
          <w:sz w:val="20"/>
        </w:rPr>
        <w:t xml:space="preserve"> das </w:t>
      </w:r>
      <w:r w:rsidR="005B62D7">
        <w:rPr>
          <w:rFonts w:ascii="Arial" w:hAnsi="Arial"/>
          <w:b/>
          <w:color w:val="000000"/>
          <w:sz w:val="20"/>
        </w:rPr>
        <w:t xml:space="preserve">Siegel „Best Place </w:t>
      </w:r>
      <w:proofErr w:type="spellStart"/>
      <w:r w:rsidR="005B62D7">
        <w:rPr>
          <w:rFonts w:ascii="Arial" w:hAnsi="Arial"/>
          <w:b/>
          <w:color w:val="000000"/>
          <w:sz w:val="20"/>
        </w:rPr>
        <w:t>to</w:t>
      </w:r>
      <w:proofErr w:type="spellEnd"/>
      <w:r w:rsidR="005B62D7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5B62D7">
        <w:rPr>
          <w:rFonts w:ascii="Arial" w:hAnsi="Arial"/>
          <w:b/>
          <w:color w:val="000000"/>
          <w:sz w:val="20"/>
        </w:rPr>
        <w:t>Learn</w:t>
      </w:r>
      <w:proofErr w:type="spellEnd"/>
      <w:r w:rsidR="005B62D7">
        <w:rPr>
          <w:rFonts w:ascii="Arial" w:hAnsi="Arial"/>
          <w:b/>
          <w:color w:val="000000"/>
          <w:sz w:val="20"/>
        </w:rPr>
        <w:t xml:space="preserve">“. </w:t>
      </w:r>
      <w:r w:rsidR="005665DD">
        <w:rPr>
          <w:rFonts w:ascii="Arial" w:hAnsi="Arial"/>
          <w:b/>
          <w:color w:val="000000"/>
          <w:sz w:val="20"/>
        </w:rPr>
        <w:t xml:space="preserve">Die Auszeichnung bestätigt den guten Ruf </w:t>
      </w:r>
      <w:r w:rsidR="00E25F07">
        <w:rPr>
          <w:rFonts w:ascii="Arial" w:hAnsi="Arial"/>
          <w:b/>
          <w:color w:val="000000"/>
          <w:sz w:val="20"/>
        </w:rPr>
        <w:t xml:space="preserve">von </w:t>
      </w:r>
      <w:r w:rsidR="005665DD">
        <w:rPr>
          <w:rFonts w:ascii="Arial" w:hAnsi="Arial"/>
          <w:b/>
          <w:color w:val="000000"/>
          <w:sz w:val="20"/>
        </w:rPr>
        <w:t xml:space="preserve">ZAHORANSKY als Ausbildungsbetrieb, aufgrund dessen sich viele Berufseinsteiger für den </w:t>
      </w:r>
      <w:r w:rsidR="00573F4D">
        <w:rPr>
          <w:rFonts w:ascii="Arial" w:hAnsi="Arial"/>
          <w:b/>
          <w:color w:val="000000"/>
          <w:sz w:val="20"/>
        </w:rPr>
        <w:t xml:space="preserve">Formen- und </w:t>
      </w:r>
      <w:r w:rsidR="005665DD">
        <w:rPr>
          <w:rFonts w:ascii="Arial" w:hAnsi="Arial"/>
          <w:b/>
          <w:color w:val="000000"/>
          <w:sz w:val="20"/>
        </w:rPr>
        <w:t>Maschinenbauer entscheiden. „Wir bieten ein</w:t>
      </w:r>
      <w:r w:rsidR="006B4CE3">
        <w:rPr>
          <w:rFonts w:ascii="Arial" w:hAnsi="Arial"/>
          <w:b/>
          <w:color w:val="000000"/>
          <w:sz w:val="20"/>
        </w:rPr>
        <w:t>e</w:t>
      </w:r>
      <w:r w:rsidR="005665DD">
        <w:rPr>
          <w:rFonts w:ascii="Arial" w:hAnsi="Arial"/>
          <w:b/>
          <w:color w:val="000000"/>
          <w:sz w:val="20"/>
        </w:rPr>
        <w:t xml:space="preserve"> Vielzahl von Benefits für unsere Belegschaft </w:t>
      </w:r>
      <w:r w:rsidR="00791A04">
        <w:rPr>
          <w:rFonts w:ascii="Arial" w:hAnsi="Arial"/>
          <w:b/>
          <w:color w:val="000000"/>
          <w:sz w:val="20"/>
        </w:rPr>
        <w:t>–</w:t>
      </w:r>
      <w:r w:rsidR="005665DD">
        <w:rPr>
          <w:rFonts w:ascii="Arial" w:hAnsi="Arial"/>
          <w:b/>
          <w:color w:val="000000"/>
          <w:sz w:val="20"/>
        </w:rPr>
        <w:t xml:space="preserve"> </w:t>
      </w:r>
      <w:r w:rsidR="00791A04">
        <w:rPr>
          <w:rFonts w:ascii="Arial" w:hAnsi="Arial"/>
          <w:b/>
          <w:color w:val="000000"/>
          <w:sz w:val="20"/>
        </w:rPr>
        <w:t xml:space="preserve">von einer flexiblen Arbeitszeitgestaltung über umfassende Weiterbildungsmöglichkeiten in der ZAHORANSKY-Akademie bis hin zu weitreichenden </w:t>
      </w:r>
      <w:r w:rsidR="006B4CE3">
        <w:rPr>
          <w:rFonts w:ascii="Arial" w:hAnsi="Arial"/>
          <w:b/>
          <w:color w:val="000000"/>
          <w:sz w:val="20"/>
        </w:rPr>
        <w:t xml:space="preserve">finanziellen und gesundheitlichen </w:t>
      </w:r>
      <w:r w:rsidR="00791A04">
        <w:rPr>
          <w:rFonts w:ascii="Arial" w:hAnsi="Arial"/>
          <w:b/>
          <w:color w:val="000000"/>
          <w:sz w:val="20"/>
        </w:rPr>
        <w:t>Angeboten</w:t>
      </w:r>
      <w:r w:rsidR="00E66860">
        <w:rPr>
          <w:rFonts w:ascii="Arial" w:hAnsi="Arial"/>
          <w:b/>
          <w:color w:val="000000"/>
          <w:sz w:val="20"/>
        </w:rPr>
        <w:t>. Das macht uns auch für die angehenden Fachkräfte attraktiv</w:t>
      </w:r>
      <w:r w:rsidR="00791A04">
        <w:rPr>
          <w:rFonts w:ascii="Arial" w:hAnsi="Arial"/>
          <w:b/>
          <w:color w:val="000000"/>
          <w:sz w:val="20"/>
        </w:rPr>
        <w:t xml:space="preserve">“, so </w:t>
      </w:r>
      <w:r w:rsidR="007C464A">
        <w:rPr>
          <w:rFonts w:ascii="Arial" w:hAnsi="Arial"/>
          <w:b/>
          <w:color w:val="000000"/>
          <w:sz w:val="20"/>
        </w:rPr>
        <w:t>Maxima Lott, Personalsachbearbeiterin</w:t>
      </w:r>
      <w:r w:rsidR="00791A04">
        <w:rPr>
          <w:rFonts w:ascii="Arial" w:hAnsi="Arial"/>
          <w:b/>
          <w:color w:val="000000"/>
          <w:sz w:val="20"/>
        </w:rPr>
        <w:t xml:space="preserve"> bei der ZAHORANSKY AG. </w:t>
      </w:r>
    </w:p>
    <w:p w14:paraId="3CD7D3BB" w14:textId="0A378338" w:rsidR="00A7205C" w:rsidRDefault="00A7205C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Cs/>
          <w:color w:val="000000"/>
          <w:sz w:val="20"/>
        </w:rPr>
      </w:pPr>
    </w:p>
    <w:p w14:paraId="307844DA" w14:textId="1E184C8F" w:rsidR="00DE7FAC" w:rsidRDefault="00E66860" w:rsidP="00AF514A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 xml:space="preserve">Für die Zertifizierung als „Best Place </w:t>
      </w:r>
      <w:proofErr w:type="spellStart"/>
      <w:r>
        <w:rPr>
          <w:rFonts w:ascii="Arial" w:hAnsi="Arial"/>
          <w:bCs/>
          <w:color w:val="000000"/>
          <w:sz w:val="20"/>
        </w:rPr>
        <w:t>to</w:t>
      </w:r>
      <w:proofErr w:type="spellEnd"/>
      <w:r>
        <w:rPr>
          <w:rFonts w:ascii="Arial" w:hAnsi="Arial"/>
          <w:bCs/>
          <w:color w:val="000000"/>
          <w:sz w:val="20"/>
        </w:rPr>
        <w:t xml:space="preserve"> </w:t>
      </w:r>
      <w:proofErr w:type="spellStart"/>
      <w:r>
        <w:rPr>
          <w:rFonts w:ascii="Arial" w:hAnsi="Arial"/>
          <w:bCs/>
          <w:color w:val="000000"/>
          <w:sz w:val="20"/>
        </w:rPr>
        <w:t>Learn</w:t>
      </w:r>
      <w:proofErr w:type="spellEnd"/>
      <w:r>
        <w:rPr>
          <w:rFonts w:ascii="Arial" w:hAnsi="Arial"/>
          <w:bCs/>
          <w:color w:val="000000"/>
          <w:sz w:val="20"/>
        </w:rPr>
        <w:t xml:space="preserve">“ befragte AUBI-plus fast 80 aktuelle und ehemalige Lehrlinge sowie in der Ausbildung tätige Mitarbeitende. Unter deren allgemein guten Bewertungen stach insbesondere das vorbildliche Onboarding hervor. Die schnelle soziale </w:t>
      </w:r>
      <w:r w:rsidR="00E41510">
        <w:rPr>
          <w:rFonts w:ascii="Arial" w:hAnsi="Arial"/>
          <w:bCs/>
          <w:color w:val="000000"/>
          <w:sz w:val="20"/>
        </w:rPr>
        <w:t xml:space="preserve">und betriebliche </w:t>
      </w:r>
      <w:r>
        <w:rPr>
          <w:rFonts w:ascii="Arial" w:hAnsi="Arial"/>
          <w:bCs/>
          <w:color w:val="000000"/>
          <w:sz w:val="20"/>
        </w:rPr>
        <w:t xml:space="preserve">Integration der </w:t>
      </w:r>
      <w:r w:rsidR="00E41510">
        <w:rPr>
          <w:rFonts w:ascii="Arial" w:hAnsi="Arial"/>
          <w:bCs/>
          <w:color w:val="000000"/>
          <w:sz w:val="20"/>
        </w:rPr>
        <w:t>A</w:t>
      </w:r>
      <w:r w:rsidR="0042012C">
        <w:rPr>
          <w:rFonts w:ascii="Arial" w:hAnsi="Arial"/>
          <w:bCs/>
          <w:color w:val="000000"/>
          <w:sz w:val="20"/>
        </w:rPr>
        <w:t>uszubildenden</w:t>
      </w:r>
      <w:r w:rsidR="00E41510">
        <w:rPr>
          <w:rFonts w:ascii="Arial" w:hAnsi="Arial"/>
          <w:bCs/>
          <w:color w:val="000000"/>
          <w:sz w:val="20"/>
        </w:rPr>
        <w:t xml:space="preserve"> sowie das Vorhandensein fester Ansprechpersonen wurden hierfür häufig als Gründe genannt. </w:t>
      </w:r>
      <w:r w:rsidR="003A3084">
        <w:rPr>
          <w:rFonts w:ascii="Arial" w:hAnsi="Arial"/>
          <w:bCs/>
          <w:color w:val="000000"/>
          <w:sz w:val="20"/>
        </w:rPr>
        <w:t xml:space="preserve">Auch die Praxisnähe findet großen Anklang. So werde etwa bei der Ausbildung zum Mechatroniker die gesamte Breite des Berufsbilds abgedeckt, vom Schweißen bis zum Programmieren. </w:t>
      </w:r>
    </w:p>
    <w:p w14:paraId="2A12763A" w14:textId="77777777" w:rsidR="003A3084" w:rsidRDefault="003A3084" w:rsidP="00AF514A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Cs/>
          <w:color w:val="000000"/>
          <w:sz w:val="20"/>
        </w:rPr>
      </w:pPr>
    </w:p>
    <w:p w14:paraId="341AF15B" w14:textId="78EC3485" w:rsidR="003476D5" w:rsidRPr="003476D5" w:rsidRDefault="003476D5" w:rsidP="00AF514A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/>
          <w:color w:val="000000"/>
          <w:sz w:val="20"/>
        </w:rPr>
      </w:pPr>
      <w:r w:rsidRPr="003476D5">
        <w:rPr>
          <w:rFonts w:ascii="Arial" w:hAnsi="Arial"/>
          <w:b/>
          <w:color w:val="000000"/>
          <w:sz w:val="20"/>
        </w:rPr>
        <w:t>Gutes Betriebsklima und viele Zusatzleistungen</w:t>
      </w:r>
    </w:p>
    <w:p w14:paraId="53B796E2" w14:textId="6508FFA4" w:rsidR="003A3084" w:rsidRDefault="003A3084" w:rsidP="006D6BD6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 xml:space="preserve">Neben diesen konkreten Aspekten betonten </w:t>
      </w:r>
      <w:r w:rsidR="00063813">
        <w:rPr>
          <w:rFonts w:ascii="Arial" w:hAnsi="Arial"/>
          <w:bCs/>
          <w:color w:val="000000"/>
          <w:sz w:val="20"/>
        </w:rPr>
        <w:t>die</w:t>
      </w:r>
      <w:r>
        <w:rPr>
          <w:rFonts w:ascii="Arial" w:hAnsi="Arial"/>
          <w:bCs/>
          <w:color w:val="000000"/>
          <w:sz w:val="20"/>
        </w:rPr>
        <w:t xml:space="preserve"> Befragten auch das allgemein positive Betriebsklima. Viele der Auszubildenden erwähnten beispielsweise die hohe Hilfsbereitschaft in den Teams und die schnelle, unkomplizierte Integration in diese.</w:t>
      </w:r>
      <w:r w:rsidR="006D6BD6">
        <w:rPr>
          <w:rFonts w:ascii="Arial" w:hAnsi="Arial"/>
          <w:bCs/>
          <w:color w:val="000000"/>
          <w:sz w:val="20"/>
        </w:rPr>
        <w:t xml:space="preserve"> Ein weiterer Anreiz</w:t>
      </w:r>
      <w:r w:rsidR="00E06FA6">
        <w:rPr>
          <w:rFonts w:ascii="Arial" w:hAnsi="Arial"/>
          <w:bCs/>
          <w:color w:val="000000"/>
          <w:sz w:val="20"/>
        </w:rPr>
        <w:t xml:space="preserve"> für die</w:t>
      </w:r>
      <w:r w:rsidR="006D6BD6">
        <w:rPr>
          <w:rFonts w:ascii="Arial" w:hAnsi="Arial"/>
          <w:bCs/>
          <w:color w:val="000000"/>
          <w:sz w:val="20"/>
        </w:rPr>
        <w:t xml:space="preserve"> Ausbildung bei ZAHORANSKY: </w:t>
      </w:r>
      <w:r w:rsidR="00E06FA6">
        <w:rPr>
          <w:rFonts w:ascii="Arial" w:hAnsi="Arial"/>
          <w:bCs/>
          <w:color w:val="000000"/>
          <w:sz w:val="20"/>
        </w:rPr>
        <w:t>N</w:t>
      </w:r>
      <w:r w:rsidR="006D6BD6" w:rsidRPr="006D6BD6">
        <w:rPr>
          <w:rFonts w:ascii="Arial" w:hAnsi="Arial"/>
          <w:bCs/>
          <w:color w:val="000000"/>
          <w:sz w:val="20"/>
        </w:rPr>
        <w:t>ach de</w:t>
      </w:r>
      <w:r w:rsidR="006D6BD6">
        <w:rPr>
          <w:rFonts w:ascii="Arial" w:hAnsi="Arial"/>
          <w:bCs/>
          <w:color w:val="000000"/>
          <w:sz w:val="20"/>
        </w:rPr>
        <w:t xml:space="preserve">m </w:t>
      </w:r>
      <w:r w:rsidR="006D6BD6" w:rsidRPr="006D6BD6">
        <w:rPr>
          <w:rFonts w:ascii="Arial" w:hAnsi="Arial"/>
          <w:bCs/>
          <w:color w:val="000000"/>
          <w:sz w:val="20"/>
        </w:rPr>
        <w:t>erfolgreich</w:t>
      </w:r>
      <w:r w:rsidR="006D6BD6">
        <w:rPr>
          <w:rFonts w:ascii="Arial" w:hAnsi="Arial"/>
          <w:bCs/>
          <w:color w:val="000000"/>
          <w:sz w:val="20"/>
        </w:rPr>
        <w:t>en</w:t>
      </w:r>
      <w:r w:rsidR="006D6BD6" w:rsidRPr="006D6BD6">
        <w:rPr>
          <w:rFonts w:ascii="Arial" w:hAnsi="Arial"/>
          <w:bCs/>
          <w:color w:val="000000"/>
          <w:sz w:val="20"/>
        </w:rPr>
        <w:t xml:space="preserve"> </w:t>
      </w:r>
      <w:r w:rsidR="006D6BD6">
        <w:rPr>
          <w:rFonts w:ascii="Arial" w:hAnsi="Arial"/>
          <w:bCs/>
          <w:color w:val="000000"/>
          <w:sz w:val="20"/>
        </w:rPr>
        <w:t xml:space="preserve">Abschluss ist die </w:t>
      </w:r>
      <w:r w:rsidR="006D6BD6" w:rsidRPr="006D6BD6">
        <w:rPr>
          <w:rFonts w:ascii="Arial" w:hAnsi="Arial"/>
          <w:bCs/>
          <w:color w:val="000000"/>
          <w:sz w:val="20"/>
        </w:rPr>
        <w:t>Übernahme</w:t>
      </w:r>
      <w:r w:rsidR="007C464A">
        <w:rPr>
          <w:rFonts w:ascii="Arial" w:hAnsi="Arial"/>
          <w:bCs/>
          <w:color w:val="000000"/>
          <w:sz w:val="20"/>
        </w:rPr>
        <w:t xml:space="preserve"> für ein befristetes Verhältnis garantiert</w:t>
      </w:r>
      <w:r w:rsidR="006D6BD6">
        <w:rPr>
          <w:rFonts w:ascii="Arial" w:hAnsi="Arial"/>
          <w:bCs/>
          <w:color w:val="000000"/>
          <w:sz w:val="20"/>
        </w:rPr>
        <w:t>. Hinzu kommen diverse</w:t>
      </w:r>
      <w:r w:rsidR="00AA2D0A">
        <w:rPr>
          <w:rFonts w:ascii="Arial" w:hAnsi="Arial"/>
          <w:bCs/>
          <w:color w:val="000000"/>
          <w:sz w:val="20"/>
        </w:rPr>
        <w:t xml:space="preserve"> Benefits </w:t>
      </w:r>
      <w:r w:rsidR="00994C08">
        <w:rPr>
          <w:rFonts w:ascii="Arial" w:hAnsi="Arial"/>
          <w:bCs/>
          <w:color w:val="000000"/>
          <w:sz w:val="20"/>
        </w:rPr>
        <w:t xml:space="preserve">wie </w:t>
      </w:r>
      <w:r w:rsidR="00AA2D0A">
        <w:rPr>
          <w:rFonts w:ascii="Arial" w:hAnsi="Arial"/>
          <w:bCs/>
          <w:color w:val="000000"/>
          <w:sz w:val="20"/>
        </w:rPr>
        <w:t>i</w:t>
      </w:r>
      <w:r w:rsidR="00AA2D0A" w:rsidRPr="00AA2D0A">
        <w:rPr>
          <w:rFonts w:ascii="Arial" w:hAnsi="Arial"/>
          <w:bCs/>
          <w:color w:val="000000"/>
          <w:sz w:val="20"/>
        </w:rPr>
        <w:t>nterner Englischunterricht</w:t>
      </w:r>
      <w:r w:rsidR="00AA2D0A">
        <w:rPr>
          <w:rFonts w:ascii="Arial" w:hAnsi="Arial"/>
          <w:bCs/>
          <w:color w:val="000000"/>
          <w:sz w:val="20"/>
        </w:rPr>
        <w:t>, ein m</w:t>
      </w:r>
      <w:r w:rsidR="00AA2D0A" w:rsidRPr="00AA2D0A">
        <w:rPr>
          <w:rFonts w:ascii="Arial" w:hAnsi="Arial"/>
          <w:bCs/>
          <w:color w:val="000000"/>
          <w:sz w:val="20"/>
        </w:rPr>
        <w:t>odern</w:t>
      </w:r>
      <w:r w:rsidR="00AA2D0A">
        <w:rPr>
          <w:rFonts w:ascii="Arial" w:hAnsi="Arial"/>
          <w:bCs/>
          <w:color w:val="000000"/>
          <w:sz w:val="20"/>
        </w:rPr>
        <w:t xml:space="preserve"> </w:t>
      </w:r>
      <w:r w:rsidR="00AA2D0A" w:rsidRPr="00AA2D0A">
        <w:rPr>
          <w:rFonts w:ascii="Arial" w:hAnsi="Arial"/>
          <w:bCs/>
          <w:color w:val="000000"/>
          <w:sz w:val="20"/>
        </w:rPr>
        <w:t>ausgestattetes Ausbildungszentrum</w:t>
      </w:r>
      <w:r w:rsidR="00AA2D0A">
        <w:rPr>
          <w:rFonts w:ascii="Arial" w:hAnsi="Arial"/>
          <w:bCs/>
          <w:color w:val="000000"/>
          <w:sz w:val="20"/>
        </w:rPr>
        <w:t xml:space="preserve"> sowie Bonuszahlungen bei besonders guten Abschlüssen</w:t>
      </w:r>
      <w:r w:rsidR="00E74C71">
        <w:rPr>
          <w:rFonts w:ascii="Arial" w:hAnsi="Arial"/>
          <w:bCs/>
          <w:color w:val="000000"/>
          <w:sz w:val="20"/>
        </w:rPr>
        <w:t>.</w:t>
      </w:r>
      <w:r w:rsidR="00994C08">
        <w:rPr>
          <w:rFonts w:ascii="Arial" w:hAnsi="Arial"/>
          <w:bCs/>
          <w:color w:val="000000"/>
          <w:sz w:val="20"/>
        </w:rPr>
        <w:t xml:space="preserve"> </w:t>
      </w:r>
      <w:r w:rsidR="00994C08" w:rsidRPr="006D6BD6">
        <w:rPr>
          <w:rFonts w:ascii="Arial" w:hAnsi="Arial"/>
          <w:bCs/>
          <w:color w:val="000000"/>
          <w:sz w:val="20"/>
        </w:rPr>
        <w:t>Grillfest</w:t>
      </w:r>
      <w:r w:rsidR="00994C08">
        <w:rPr>
          <w:rFonts w:ascii="Arial" w:hAnsi="Arial"/>
          <w:bCs/>
          <w:color w:val="000000"/>
          <w:sz w:val="20"/>
        </w:rPr>
        <w:t xml:space="preserve">e </w:t>
      </w:r>
      <w:r w:rsidR="00AC22A7">
        <w:rPr>
          <w:rFonts w:ascii="Arial" w:hAnsi="Arial"/>
          <w:bCs/>
          <w:color w:val="000000"/>
          <w:sz w:val="20"/>
        </w:rPr>
        <w:t>und</w:t>
      </w:r>
      <w:r w:rsidR="00994C08" w:rsidRPr="006D6BD6">
        <w:rPr>
          <w:rFonts w:ascii="Arial" w:hAnsi="Arial"/>
          <w:bCs/>
          <w:color w:val="000000"/>
          <w:sz w:val="20"/>
        </w:rPr>
        <w:t xml:space="preserve"> gemeinsame Ausflüge</w:t>
      </w:r>
      <w:r w:rsidR="00E74C71">
        <w:rPr>
          <w:rFonts w:ascii="Arial" w:hAnsi="Arial"/>
          <w:bCs/>
          <w:color w:val="000000"/>
          <w:sz w:val="20"/>
        </w:rPr>
        <w:t xml:space="preserve"> runden das </w:t>
      </w:r>
      <w:r w:rsidR="00AC22A7">
        <w:rPr>
          <w:rFonts w:ascii="Arial" w:hAnsi="Arial"/>
          <w:bCs/>
          <w:color w:val="000000"/>
          <w:sz w:val="20"/>
        </w:rPr>
        <w:t>Angebot ab</w:t>
      </w:r>
      <w:r w:rsidR="00AA2D0A">
        <w:rPr>
          <w:rFonts w:ascii="Arial" w:hAnsi="Arial"/>
          <w:bCs/>
          <w:color w:val="000000"/>
          <w:sz w:val="20"/>
        </w:rPr>
        <w:t>. Nach der Übernahme</w:t>
      </w:r>
      <w:r w:rsidR="00AC22A7">
        <w:rPr>
          <w:rFonts w:ascii="Arial" w:hAnsi="Arial"/>
          <w:bCs/>
          <w:color w:val="000000"/>
          <w:sz w:val="20"/>
        </w:rPr>
        <w:t xml:space="preserve"> in eine Festanstellung</w:t>
      </w:r>
      <w:r w:rsidR="00AA2D0A">
        <w:rPr>
          <w:rFonts w:ascii="Arial" w:hAnsi="Arial"/>
          <w:bCs/>
          <w:color w:val="000000"/>
          <w:sz w:val="20"/>
        </w:rPr>
        <w:t xml:space="preserve"> winken zudem weitere Zusatzleistungen. Unter anderem </w:t>
      </w:r>
      <w:r w:rsidR="00900E2A">
        <w:rPr>
          <w:rFonts w:ascii="Arial" w:hAnsi="Arial"/>
          <w:bCs/>
          <w:color w:val="000000"/>
          <w:sz w:val="20"/>
        </w:rPr>
        <w:t>werden</w:t>
      </w:r>
      <w:r w:rsidR="00AA2D0A">
        <w:rPr>
          <w:rFonts w:ascii="Arial" w:hAnsi="Arial"/>
          <w:bCs/>
          <w:color w:val="000000"/>
          <w:sz w:val="20"/>
        </w:rPr>
        <w:t xml:space="preserve"> eine </w:t>
      </w:r>
      <w:r w:rsidR="00AA2D0A" w:rsidRPr="00AA2D0A">
        <w:rPr>
          <w:rFonts w:ascii="Arial" w:hAnsi="Arial"/>
          <w:bCs/>
          <w:color w:val="000000"/>
          <w:sz w:val="20"/>
        </w:rPr>
        <w:t>Mitarbeiterkapitalbeteiligung</w:t>
      </w:r>
      <w:r w:rsidR="00AA2D0A">
        <w:rPr>
          <w:rFonts w:ascii="Arial" w:hAnsi="Arial"/>
          <w:bCs/>
          <w:color w:val="000000"/>
          <w:sz w:val="20"/>
        </w:rPr>
        <w:t>, ein Job-Rad und die Möglichkeit für ein Sabbatical angeboten.</w:t>
      </w:r>
    </w:p>
    <w:p w14:paraId="7C0CEE54" w14:textId="77777777" w:rsidR="004B6690" w:rsidRDefault="004B6690" w:rsidP="00AF514A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Cs/>
          <w:color w:val="000000"/>
          <w:sz w:val="20"/>
        </w:rPr>
      </w:pPr>
    </w:p>
    <w:p w14:paraId="0FB409ED" w14:textId="7DC3FA77" w:rsidR="004B6690" w:rsidRPr="004B6690" w:rsidRDefault="004B6690" w:rsidP="00AF514A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/>
          <w:color w:val="000000"/>
          <w:sz w:val="20"/>
        </w:rPr>
      </w:pPr>
      <w:r w:rsidRPr="004B6690">
        <w:rPr>
          <w:rFonts w:ascii="Arial" w:hAnsi="Arial"/>
          <w:b/>
          <w:color w:val="000000"/>
          <w:sz w:val="20"/>
        </w:rPr>
        <w:t xml:space="preserve">Best Place </w:t>
      </w:r>
      <w:proofErr w:type="spellStart"/>
      <w:r w:rsidRPr="004B6690">
        <w:rPr>
          <w:rFonts w:ascii="Arial" w:hAnsi="Arial"/>
          <w:b/>
          <w:color w:val="000000"/>
          <w:sz w:val="20"/>
        </w:rPr>
        <w:t>to</w:t>
      </w:r>
      <w:proofErr w:type="spellEnd"/>
      <w:r w:rsidRPr="004B6690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Pr="004B6690">
        <w:rPr>
          <w:rFonts w:ascii="Arial" w:hAnsi="Arial"/>
          <w:b/>
          <w:color w:val="000000"/>
          <w:sz w:val="20"/>
        </w:rPr>
        <w:t>Learn</w:t>
      </w:r>
      <w:proofErr w:type="spellEnd"/>
    </w:p>
    <w:p w14:paraId="184652E6" w14:textId="3A54F82C" w:rsidR="003A3084" w:rsidRDefault="00D85076" w:rsidP="00AF514A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 xml:space="preserve">Mit dem „Best Place </w:t>
      </w:r>
      <w:proofErr w:type="spellStart"/>
      <w:r>
        <w:rPr>
          <w:rFonts w:ascii="Arial" w:hAnsi="Arial"/>
          <w:bCs/>
          <w:color w:val="000000"/>
          <w:sz w:val="20"/>
        </w:rPr>
        <w:t>to</w:t>
      </w:r>
      <w:proofErr w:type="spellEnd"/>
      <w:r>
        <w:rPr>
          <w:rFonts w:ascii="Arial" w:hAnsi="Arial"/>
          <w:bCs/>
          <w:color w:val="000000"/>
          <w:sz w:val="20"/>
        </w:rPr>
        <w:t xml:space="preserve"> </w:t>
      </w:r>
      <w:proofErr w:type="spellStart"/>
      <w:r>
        <w:rPr>
          <w:rFonts w:ascii="Arial" w:hAnsi="Arial"/>
          <w:bCs/>
          <w:color w:val="000000"/>
          <w:sz w:val="20"/>
        </w:rPr>
        <w:t>Learn</w:t>
      </w:r>
      <w:proofErr w:type="spellEnd"/>
      <w:r>
        <w:rPr>
          <w:rFonts w:ascii="Arial" w:hAnsi="Arial"/>
          <w:bCs/>
          <w:color w:val="000000"/>
          <w:sz w:val="20"/>
        </w:rPr>
        <w:t>“-Siegel gibt AUBI-plus</w:t>
      </w:r>
      <w:r w:rsidR="00857024" w:rsidRPr="00857024">
        <w:rPr>
          <w:rFonts w:ascii="Arial" w:hAnsi="Arial"/>
          <w:bCs/>
          <w:color w:val="000000"/>
          <w:sz w:val="20"/>
        </w:rPr>
        <w:t xml:space="preserve"> Deutschlands </w:t>
      </w:r>
      <w:r w:rsidR="00857024" w:rsidRPr="00857024">
        <w:rPr>
          <w:rFonts w:ascii="Arial" w:hAnsi="Arial"/>
          <w:bCs/>
          <w:color w:val="000000"/>
          <w:sz w:val="20"/>
        </w:rPr>
        <w:lastRenderedPageBreak/>
        <w:t xml:space="preserve">Ausbildungsbetrieben einen umfassenden Orientierungsrahmen für eine gute duale Berufsausbildung. </w:t>
      </w:r>
      <w:r>
        <w:rPr>
          <w:rFonts w:ascii="Arial" w:hAnsi="Arial"/>
          <w:bCs/>
          <w:color w:val="000000"/>
          <w:sz w:val="20"/>
        </w:rPr>
        <w:t xml:space="preserve">Das im Vorfeld unter den </w:t>
      </w:r>
      <w:r w:rsidR="00247C5A">
        <w:rPr>
          <w:rFonts w:ascii="Arial" w:hAnsi="Arial"/>
          <w:bCs/>
          <w:color w:val="000000"/>
          <w:sz w:val="20"/>
        </w:rPr>
        <w:t xml:space="preserve">Auszubildenden </w:t>
      </w:r>
      <w:r>
        <w:rPr>
          <w:rFonts w:ascii="Arial" w:hAnsi="Arial"/>
          <w:bCs/>
          <w:color w:val="000000"/>
          <w:sz w:val="20"/>
        </w:rPr>
        <w:t>und Ausbilde</w:t>
      </w:r>
      <w:r w:rsidR="00572250">
        <w:rPr>
          <w:rFonts w:ascii="Arial" w:hAnsi="Arial"/>
          <w:bCs/>
          <w:color w:val="000000"/>
          <w:sz w:val="20"/>
        </w:rPr>
        <w:t>nden</w:t>
      </w:r>
      <w:r>
        <w:rPr>
          <w:rFonts w:ascii="Arial" w:hAnsi="Arial"/>
          <w:bCs/>
          <w:color w:val="000000"/>
          <w:sz w:val="20"/>
        </w:rPr>
        <w:t xml:space="preserve"> stattfindende Audit</w:t>
      </w:r>
      <w:r w:rsidR="00857024" w:rsidRPr="00857024">
        <w:rPr>
          <w:rFonts w:ascii="Arial" w:hAnsi="Arial"/>
          <w:bCs/>
          <w:color w:val="000000"/>
          <w:sz w:val="20"/>
        </w:rPr>
        <w:t xml:space="preserve"> nimmt sowohl die Rahmenbedingungen und Qualifizierungsprozesse der Ausbildung, aber auch deren Ergebnisse und Wirkungen in den Blick</w:t>
      </w:r>
      <w:r>
        <w:rPr>
          <w:rFonts w:ascii="Arial" w:hAnsi="Arial"/>
          <w:bCs/>
          <w:color w:val="000000"/>
          <w:sz w:val="20"/>
        </w:rPr>
        <w:t>. Die gestellten Fragen befassen sich hierzu mit s</w:t>
      </w:r>
      <w:r w:rsidRPr="00D85076">
        <w:rPr>
          <w:rFonts w:ascii="Arial" w:hAnsi="Arial"/>
          <w:bCs/>
          <w:color w:val="000000"/>
          <w:sz w:val="20"/>
        </w:rPr>
        <w:t>ieben Qualitätsbereiche</w:t>
      </w:r>
      <w:r w:rsidR="00847CA5">
        <w:rPr>
          <w:rFonts w:ascii="Arial" w:hAnsi="Arial"/>
          <w:bCs/>
          <w:color w:val="000000"/>
          <w:sz w:val="20"/>
        </w:rPr>
        <w:t>n</w:t>
      </w:r>
      <w:r>
        <w:rPr>
          <w:rFonts w:ascii="Arial" w:hAnsi="Arial"/>
          <w:bCs/>
          <w:color w:val="000000"/>
          <w:sz w:val="20"/>
        </w:rPr>
        <w:t>, die insgesamt</w:t>
      </w:r>
      <w:r w:rsidRPr="00D85076">
        <w:rPr>
          <w:rFonts w:ascii="Arial" w:hAnsi="Arial"/>
          <w:bCs/>
          <w:color w:val="000000"/>
          <w:sz w:val="20"/>
        </w:rPr>
        <w:t xml:space="preserve"> 72 Qualitätskriterien</w:t>
      </w:r>
      <w:r>
        <w:rPr>
          <w:rFonts w:ascii="Arial" w:hAnsi="Arial"/>
          <w:bCs/>
          <w:color w:val="000000"/>
          <w:sz w:val="20"/>
        </w:rPr>
        <w:t xml:space="preserve"> umfassen. </w:t>
      </w:r>
    </w:p>
    <w:p w14:paraId="4FF9EB52" w14:textId="77777777" w:rsidR="00DE7FAC" w:rsidRDefault="00DE7FAC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Cs/>
          <w:color w:val="000000"/>
          <w:sz w:val="20"/>
        </w:rPr>
      </w:pPr>
    </w:p>
    <w:p w14:paraId="1CBA37E0" w14:textId="21033F87" w:rsidR="008838F6" w:rsidRPr="00231CF0" w:rsidRDefault="00C66E35" w:rsidP="00CF72F4">
      <w:pPr>
        <w:widowControl w:val="0"/>
        <w:spacing w:line="288" w:lineRule="auto"/>
        <w:ind w:right="1418"/>
        <w:rPr>
          <w:rFonts w:ascii="Arial" w:hAnsi="Arial" w:cs="Arial"/>
          <w:bCs/>
          <w:sz w:val="20"/>
        </w:rPr>
      </w:pPr>
      <w:r w:rsidRPr="00231CF0">
        <w:rPr>
          <w:rFonts w:ascii="Arial" w:hAnsi="Arial" w:cs="Arial"/>
          <w:b/>
          <w:sz w:val="20"/>
        </w:rPr>
        <w:t>Bildmaterial</w:t>
      </w:r>
    </w:p>
    <w:p w14:paraId="569549C0" w14:textId="3CC3BEE5" w:rsidR="00C00B88" w:rsidRPr="00231CF0" w:rsidRDefault="00467F71" w:rsidP="00B66A7F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 w:cs="Arial"/>
          <w:sz w:val="20"/>
        </w:rPr>
      </w:pPr>
      <w:r w:rsidRPr="00231CF0">
        <w:rPr>
          <w:rFonts w:ascii="Arial" w:hAnsi="Arial" w:cs="Arial"/>
          <w:sz w:val="20"/>
        </w:rPr>
        <w:t>Das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Bildmaterial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finden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Sie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unserem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Medienportal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press-n-</w:t>
      </w:r>
      <w:proofErr w:type="spellStart"/>
      <w:r w:rsidRPr="00231CF0">
        <w:rPr>
          <w:rFonts w:ascii="Arial" w:hAnsi="Arial" w:cs="Arial"/>
          <w:sz w:val="20"/>
        </w:rPr>
        <w:t>relations.amid</w:t>
      </w:r>
      <w:proofErr w:type="spellEnd"/>
      <w:r w:rsidRPr="00231CF0">
        <w:rPr>
          <w:rFonts w:ascii="Arial" w:hAnsi="Arial" w:cs="Arial"/>
          <w:sz w:val="20"/>
        </w:rPr>
        <w:t>-</w:t>
      </w:r>
      <w:proofErr w:type="spellStart"/>
      <w:r w:rsidRPr="00231CF0">
        <w:rPr>
          <w:rFonts w:ascii="Arial" w:hAnsi="Arial" w:cs="Arial"/>
          <w:sz w:val="20"/>
        </w:rPr>
        <w:t>pr.com</w:t>
      </w:r>
      <w:proofErr w:type="spellEnd"/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(Suchbegriff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„</w:t>
      </w:r>
      <w:r w:rsidR="008C1927">
        <w:rPr>
          <w:rFonts w:ascii="Arial" w:hAnsi="Arial" w:cs="Arial"/>
          <w:sz w:val="20"/>
        </w:rPr>
        <w:t>ZAHORANSKY-AUBI-2023</w:t>
      </w:r>
      <w:r w:rsidR="00D52B3D" w:rsidRPr="00231CF0">
        <w:rPr>
          <w:rFonts w:ascii="Arial" w:hAnsi="Arial" w:cs="Arial"/>
          <w:sz w:val="20"/>
        </w:rPr>
        <w:t>“</w:t>
      </w:r>
      <w:r w:rsidRPr="00231CF0">
        <w:rPr>
          <w:rFonts w:ascii="Arial" w:hAnsi="Arial" w:cs="Arial"/>
          <w:sz w:val="20"/>
        </w:rPr>
        <w:t>).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Selbstverständlich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schicken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wir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Ihnen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die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Datei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auch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gerne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per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E-Mail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zu.</w:t>
      </w:r>
    </w:p>
    <w:p w14:paraId="2FDE9A6C" w14:textId="77777777" w:rsidR="00E66EFB" w:rsidRPr="00231CF0" w:rsidRDefault="00E66EFB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998"/>
        <w:gridCol w:w="3260"/>
      </w:tblGrid>
      <w:tr w:rsidR="009A58F3" w:rsidRPr="00231CF0" w14:paraId="4E40C08C" w14:textId="72A8349D" w:rsidTr="00104FB6">
        <w:tc>
          <w:tcPr>
            <w:tcW w:w="3998" w:type="dxa"/>
          </w:tcPr>
          <w:p w14:paraId="7FFA619F" w14:textId="77777777" w:rsidR="009A58F3" w:rsidRDefault="009A58F3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rPr>
                <w:rFonts w:ascii="Arial" w:hAnsi="Arial" w:cs="Arial"/>
                <w:sz w:val="20"/>
                <w:szCs w:val="20"/>
              </w:rPr>
            </w:pPr>
          </w:p>
          <w:p w14:paraId="6007CD94" w14:textId="77777777" w:rsidR="009A58F3" w:rsidRDefault="009A58F3" w:rsidP="00104FB6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bCs/>
                <w:noProof/>
                <w:sz w:val="16"/>
                <w:szCs w:val="16"/>
                <w:lang w:eastAsia="en-US"/>
              </w:rPr>
              <w:drawing>
                <wp:inline distT="0" distB="0" distL="0" distR="0" wp14:anchorId="6F2F9DD0" wp14:editId="0551E606">
                  <wp:extent cx="1978615" cy="1397635"/>
                  <wp:effectExtent l="0" t="0" r="3175" b="0"/>
                  <wp:docPr id="1792294105" name="Grafik 1" descr="Ein Bild, das Kleidung, Person, Jeans, Gebäud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2294105" name="Grafik 1" descr="Ein Bild, das Kleidung, Person, Jeans, Gebäude enthält.&#10;&#10;Automatisch generierte Beschreibu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778" cy="1424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22909A" w14:textId="15B8D77D" w:rsidR="009A58F3" w:rsidRPr="00231CF0" w:rsidRDefault="009A58F3" w:rsidP="009A58F3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FF5BA05" w14:textId="77777777" w:rsidR="00104FB6" w:rsidRDefault="00104FB6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rPr>
                <w:rFonts w:ascii="Arial" w:hAnsi="Arial" w:cs="Arial"/>
                <w:sz w:val="20"/>
                <w:szCs w:val="20"/>
              </w:rPr>
            </w:pPr>
          </w:p>
          <w:p w14:paraId="39F758A8" w14:textId="22CF90E1" w:rsidR="009A58F3" w:rsidRDefault="00104FB6" w:rsidP="00104FB6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7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0AE052F" wp14:editId="141DD849">
                  <wp:extent cx="1219200" cy="1397744"/>
                  <wp:effectExtent l="0" t="0" r="0" b="0"/>
                  <wp:docPr id="2114916339" name="Grafik 2" descr="Ein Bild, das Kleidung, Mann, Person, Jeans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4916339" name="Grafik 2" descr="Ein Bild, das Kleidung, Mann, Person, Jeans enthält.&#10;&#10;Automatisch generierte Beschreibu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097" cy="1411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58F3" w:rsidRPr="00D74985" w14:paraId="7468083C" w14:textId="6110F4FA" w:rsidTr="00104FB6">
        <w:tc>
          <w:tcPr>
            <w:tcW w:w="3998" w:type="dxa"/>
          </w:tcPr>
          <w:p w14:paraId="0E018DF0" w14:textId="77777777" w:rsidR="009A58F3" w:rsidRPr="009A58F3" w:rsidRDefault="009A58F3" w:rsidP="009A58F3">
            <w:pPr>
              <w:widowControl w:val="0"/>
              <w:autoSpaceDE w:val="0"/>
              <w:autoSpaceDN w:val="0"/>
              <w:adjustRightInd w:val="0"/>
              <w:spacing w:line="288" w:lineRule="auto"/>
              <w:ind w:right="29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A58F3">
              <w:rPr>
                <w:rFonts w:ascii="Arial" w:hAnsi="Arial" w:cs="Arial"/>
                <w:sz w:val="16"/>
                <w:szCs w:val="16"/>
              </w:rPr>
              <w:t>v.l.n.r</w:t>
            </w:r>
            <w:proofErr w:type="spellEnd"/>
            <w:r w:rsidRPr="009A58F3">
              <w:rPr>
                <w:rFonts w:ascii="Arial" w:hAnsi="Arial" w:cs="Arial"/>
                <w:sz w:val="16"/>
                <w:szCs w:val="16"/>
              </w:rPr>
              <w:t xml:space="preserve">: Dr. Bernd Stein (Vorstand), Daniel Marterer (Leiter Technische Ausbildung), Thomas </w:t>
            </w:r>
            <w:proofErr w:type="spellStart"/>
            <w:r w:rsidRPr="009A58F3">
              <w:rPr>
                <w:rFonts w:ascii="Arial" w:hAnsi="Arial" w:cs="Arial"/>
                <w:sz w:val="16"/>
                <w:szCs w:val="16"/>
              </w:rPr>
              <w:t>Gutgsell</w:t>
            </w:r>
            <w:proofErr w:type="spellEnd"/>
            <w:r w:rsidRPr="009A58F3"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spellStart"/>
            <w:r w:rsidRPr="009A58F3">
              <w:rPr>
                <w:rFonts w:ascii="Arial" w:hAnsi="Arial" w:cs="Arial"/>
                <w:sz w:val="16"/>
                <w:szCs w:val="16"/>
              </w:rPr>
              <w:t>Providum</w:t>
            </w:r>
            <w:proofErr w:type="spellEnd"/>
            <w:r w:rsidRPr="009A58F3">
              <w:rPr>
                <w:rFonts w:ascii="Arial" w:hAnsi="Arial" w:cs="Arial"/>
                <w:sz w:val="16"/>
                <w:szCs w:val="16"/>
              </w:rPr>
              <w:t>), Maxima Lott (Personalabteilung) und Thomas Keller (Betriebsleiter).</w:t>
            </w:r>
          </w:p>
          <w:p w14:paraId="2527887D" w14:textId="3DE17991" w:rsidR="009A58F3" w:rsidRPr="00231CF0" w:rsidRDefault="009A58F3" w:rsidP="009A58F3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60" w:type="dxa"/>
          </w:tcPr>
          <w:p w14:paraId="6E4C0400" w14:textId="77777777" w:rsidR="002932AA" w:rsidRPr="002932AA" w:rsidRDefault="002932AA" w:rsidP="002932A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09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932AA">
              <w:rPr>
                <w:rFonts w:ascii="Arial" w:hAnsi="Arial" w:cs="Arial"/>
                <w:sz w:val="16"/>
                <w:szCs w:val="16"/>
              </w:rPr>
              <w:t>v.l.n.r</w:t>
            </w:r>
            <w:proofErr w:type="spellEnd"/>
            <w:r w:rsidRPr="002932AA">
              <w:rPr>
                <w:rFonts w:ascii="Arial" w:hAnsi="Arial" w:cs="Arial"/>
                <w:sz w:val="16"/>
                <w:szCs w:val="16"/>
              </w:rPr>
              <w:t xml:space="preserve">: Daniel Marterer (Leiter Technische Ausbildung) und Thomas </w:t>
            </w:r>
            <w:proofErr w:type="spellStart"/>
            <w:r w:rsidRPr="002932AA">
              <w:rPr>
                <w:rFonts w:ascii="Arial" w:hAnsi="Arial" w:cs="Arial"/>
                <w:sz w:val="16"/>
                <w:szCs w:val="16"/>
              </w:rPr>
              <w:t>Gutgsell</w:t>
            </w:r>
            <w:proofErr w:type="spellEnd"/>
            <w:r w:rsidRPr="002932AA"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spellStart"/>
            <w:r w:rsidRPr="002932AA">
              <w:rPr>
                <w:rFonts w:ascii="Arial" w:hAnsi="Arial" w:cs="Arial"/>
                <w:sz w:val="16"/>
                <w:szCs w:val="16"/>
              </w:rPr>
              <w:t>Providum</w:t>
            </w:r>
            <w:proofErr w:type="spellEnd"/>
            <w:r w:rsidRPr="002932AA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629313C1" w14:textId="77777777" w:rsidR="009A58F3" w:rsidRDefault="009A58F3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0F62425" w14:textId="7DD55C21" w:rsidR="00DE7FAC" w:rsidRDefault="00DE7FAC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231CF0" w14:paraId="1B569E76" w14:textId="77777777" w:rsidTr="00292E73">
        <w:tc>
          <w:tcPr>
            <w:tcW w:w="4229" w:type="dxa"/>
            <w:shd w:val="clear" w:color="auto" w:fill="auto"/>
          </w:tcPr>
          <w:p w14:paraId="383B2A22" w14:textId="4A232443" w:rsidR="00372E0C" w:rsidRPr="00231CF0" w:rsidRDefault="00372E0C" w:rsidP="00026895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001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4671D0EC" w14:textId="66A4D963" w:rsidR="002B3022" w:rsidRPr="00231CF0" w:rsidRDefault="00A268EA" w:rsidP="00026895">
            <w:pPr>
              <w:pStyle w:val="Kopfzeile"/>
              <w:tabs>
                <w:tab w:val="clear" w:pos="9072"/>
              </w:tabs>
              <w:spacing w:line="288" w:lineRule="auto"/>
              <w:ind w:left="-107" w:right="1001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AG</w:t>
            </w:r>
            <w:r w:rsidRPr="00231CF0">
              <w:rPr>
                <w:rFonts w:ascii="Arial" w:hAnsi="Arial"/>
                <w:sz w:val="16"/>
                <w:szCs w:val="16"/>
              </w:rPr>
              <w:br/>
            </w:r>
            <w:r w:rsidR="002B3022" w:rsidRPr="00231CF0">
              <w:rPr>
                <w:rFonts w:ascii="Arial" w:hAnsi="Arial"/>
                <w:sz w:val="16"/>
                <w:szCs w:val="16"/>
              </w:rPr>
              <w:t>Robert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Dous,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Managing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2B3022" w:rsidRPr="00231CF0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Automation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&amp;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2B3022" w:rsidRPr="00231CF0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und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Chief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Sales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Officer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GROUP</w:t>
            </w:r>
          </w:p>
          <w:p w14:paraId="50CC3CF5" w14:textId="382DE9FD" w:rsidR="00A268EA" w:rsidRPr="00231CF0" w:rsidRDefault="00A268EA" w:rsidP="00026895">
            <w:pPr>
              <w:pStyle w:val="Kopfzeile"/>
              <w:tabs>
                <w:tab w:val="clear" w:pos="9072"/>
              </w:tabs>
              <w:spacing w:line="288" w:lineRule="auto"/>
              <w:ind w:left="-107" w:right="1001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Anton-Zahoransky-Straße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1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Todtnau-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  <w:r w:rsidRPr="00231CF0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+49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(0)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7671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997-0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robert.dous@zahoransky.com</w:t>
            </w:r>
          </w:p>
          <w:p w14:paraId="464B5E57" w14:textId="2C09E0DD" w:rsidR="00CF6B55" w:rsidRPr="00231CF0" w:rsidRDefault="00000000" w:rsidP="00026895">
            <w:pPr>
              <w:pStyle w:val="Kopfzeile"/>
              <w:tabs>
                <w:tab w:val="clear" w:pos="9072"/>
              </w:tabs>
              <w:spacing w:line="288" w:lineRule="auto"/>
              <w:ind w:left="-107" w:right="1001"/>
              <w:rPr>
                <w:rFonts w:ascii="Arial" w:hAnsi="Arial"/>
                <w:sz w:val="16"/>
                <w:szCs w:val="16"/>
              </w:rPr>
            </w:pPr>
            <w:hyperlink r:id="rId10" w:history="1">
              <w:r w:rsidR="00FD7025" w:rsidRPr="00231CF0">
                <w:rPr>
                  <w:rStyle w:val="Hyperlink"/>
                  <w:rFonts w:ascii="Arial" w:hAnsi="Arial"/>
                  <w:sz w:val="16"/>
                  <w:szCs w:val="16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521267B8" w:rsidR="00372E0C" w:rsidRPr="00231CF0" w:rsidRDefault="00372E0C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und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58172959" w:rsidR="00B975B8" w:rsidRPr="00231CF0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Press'n'Relations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134F9AAA" w:rsidR="00B975B8" w:rsidRPr="00231CF0" w:rsidRDefault="00A648A0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Nataša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Forstner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19203FE1" w:rsidR="00B975B8" w:rsidRPr="00231CF0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Magirusstr.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33,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89077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6C5A3515" w:rsidR="00B975B8" w:rsidRPr="00231CF0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Tel.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+49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(0)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731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96287-</w:t>
            </w:r>
            <w:r w:rsidR="00B43EF2">
              <w:rPr>
                <w:rFonts w:ascii="Arial" w:hAnsi="Arial"/>
                <w:sz w:val="16"/>
                <w:szCs w:val="16"/>
              </w:rPr>
              <w:t>17</w:t>
            </w:r>
          </w:p>
          <w:p w14:paraId="2F455F7B" w14:textId="71BE4329" w:rsidR="00B975B8" w:rsidRPr="00231CF0" w:rsidRDefault="00B975B8" w:rsidP="0002689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E-Mail:</w:t>
            </w:r>
            <w:r w:rsidR="00B43EF2">
              <w:rPr>
                <w:rFonts w:ascii="Arial" w:hAnsi="Arial"/>
                <w:sz w:val="16"/>
                <w:szCs w:val="16"/>
              </w:rPr>
              <w:t xml:space="preserve"> nfo@press-n-relations.de</w:t>
            </w:r>
          </w:p>
          <w:p w14:paraId="136CAC6E" w14:textId="77777777" w:rsidR="00372E0C" w:rsidRPr="00231CF0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B1FBB05" w14:textId="77777777" w:rsidR="00372E0C" w:rsidRPr="00231CF0" w:rsidRDefault="00372E0C" w:rsidP="00CF72F4">
            <w:pPr>
              <w:spacing w:line="288" w:lineRule="auto"/>
              <w:ind w:right="1418"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Pr="00231CF0" w:rsidRDefault="00030482" w:rsidP="00CF72F4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FE3394D" w:rsidR="004E5988" w:rsidRPr="00231CF0" w:rsidRDefault="004E5988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 w:rsidR="00D73D1A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  <w:r w:rsidR="00AF1D4E">
        <w:rPr>
          <w:rFonts w:ascii="Arial" w:eastAsia="Calibri" w:hAnsi="Arial" w:cs="Arial"/>
          <w:b/>
          <w:bCs/>
          <w:sz w:val="16"/>
          <w:szCs w:val="16"/>
          <w:lang w:eastAsia="en-US"/>
        </w:rPr>
        <w:t>ZAHORANSKY</w:t>
      </w:r>
    </w:p>
    <w:p w14:paraId="3BD851E3" w14:textId="3EE69AF2" w:rsidR="00815167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77777777" w:rsidR="00815167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29D2FEF6" w:rsidR="00815167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ein.</w:t>
      </w:r>
    </w:p>
    <w:p w14:paraId="6E2D4DAC" w14:textId="77777777" w:rsidR="00815167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B09ABAE" w14:textId="7DA1FDD7" w:rsidR="007E45EB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lastRenderedPageBreak/>
        <w:t>Integration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4C6EE6D3" w14:textId="6422CA04" w:rsidR="00AF1D4E" w:rsidRPr="00231CF0" w:rsidRDefault="00AF1D4E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AF1D4E" w:rsidRPr="00231CF0" w:rsidSect="008D36A5">
      <w:headerReference w:type="default" r:id="rId11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78D7B" w14:textId="77777777" w:rsidR="00F40D90" w:rsidRDefault="00F40D90" w:rsidP="007F1E01">
      <w:r>
        <w:separator/>
      </w:r>
    </w:p>
  </w:endnote>
  <w:endnote w:type="continuationSeparator" w:id="0">
    <w:p w14:paraId="7B64B8F2" w14:textId="77777777" w:rsidR="00F40D90" w:rsidRDefault="00F40D90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37933" w14:textId="77777777" w:rsidR="00F40D90" w:rsidRDefault="00F40D90" w:rsidP="007F1E01">
      <w:r>
        <w:separator/>
      </w:r>
    </w:p>
  </w:footnote>
  <w:footnote w:type="continuationSeparator" w:id="0">
    <w:p w14:paraId="58CD8BB8" w14:textId="77777777" w:rsidR="00F40D90" w:rsidRDefault="00F40D90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20386810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2EFD025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4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5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288858104">
    <w:abstractNumId w:val="0"/>
  </w:num>
  <w:num w:numId="2" w16cid:durableId="1954704416">
    <w:abstractNumId w:val="1"/>
  </w:num>
  <w:num w:numId="3" w16cid:durableId="1752659543">
    <w:abstractNumId w:val="3"/>
  </w:num>
  <w:num w:numId="4" w16cid:durableId="985472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15C8"/>
    <w:rsid w:val="000063C5"/>
    <w:rsid w:val="000064F1"/>
    <w:rsid w:val="00007D0F"/>
    <w:rsid w:val="00007E15"/>
    <w:rsid w:val="00012C7C"/>
    <w:rsid w:val="00012DAD"/>
    <w:rsid w:val="00016E56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6895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270"/>
    <w:rsid w:val="00045556"/>
    <w:rsid w:val="000466E6"/>
    <w:rsid w:val="00046BFA"/>
    <w:rsid w:val="00052E64"/>
    <w:rsid w:val="0005307B"/>
    <w:rsid w:val="000532D8"/>
    <w:rsid w:val="00053CA5"/>
    <w:rsid w:val="000552C4"/>
    <w:rsid w:val="0006155F"/>
    <w:rsid w:val="00061EDD"/>
    <w:rsid w:val="00063813"/>
    <w:rsid w:val="00063A39"/>
    <w:rsid w:val="00064639"/>
    <w:rsid w:val="00065CC2"/>
    <w:rsid w:val="000702FE"/>
    <w:rsid w:val="0007155E"/>
    <w:rsid w:val="00074974"/>
    <w:rsid w:val="00077433"/>
    <w:rsid w:val="0008038B"/>
    <w:rsid w:val="00082753"/>
    <w:rsid w:val="000828C6"/>
    <w:rsid w:val="00083F79"/>
    <w:rsid w:val="00084E13"/>
    <w:rsid w:val="000869F8"/>
    <w:rsid w:val="00090DC5"/>
    <w:rsid w:val="00092C3C"/>
    <w:rsid w:val="0009321E"/>
    <w:rsid w:val="0009503C"/>
    <w:rsid w:val="00095C78"/>
    <w:rsid w:val="000A10B2"/>
    <w:rsid w:val="000A1550"/>
    <w:rsid w:val="000A3B5A"/>
    <w:rsid w:val="000A5A01"/>
    <w:rsid w:val="000A71D5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2948"/>
    <w:rsid w:val="000C4138"/>
    <w:rsid w:val="000C4BD8"/>
    <w:rsid w:val="000C55C3"/>
    <w:rsid w:val="000C5909"/>
    <w:rsid w:val="000D1243"/>
    <w:rsid w:val="000D1B2E"/>
    <w:rsid w:val="000D3AA6"/>
    <w:rsid w:val="000D3BC7"/>
    <w:rsid w:val="000D619B"/>
    <w:rsid w:val="000D6B5A"/>
    <w:rsid w:val="000D75F6"/>
    <w:rsid w:val="000E08C2"/>
    <w:rsid w:val="000E25E1"/>
    <w:rsid w:val="000E2732"/>
    <w:rsid w:val="000E37E5"/>
    <w:rsid w:val="000E3B8D"/>
    <w:rsid w:val="000E42CD"/>
    <w:rsid w:val="000E6A22"/>
    <w:rsid w:val="000E7E5F"/>
    <w:rsid w:val="000F0316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39E7"/>
    <w:rsid w:val="00104FB6"/>
    <w:rsid w:val="00105750"/>
    <w:rsid w:val="001063F4"/>
    <w:rsid w:val="00106BAE"/>
    <w:rsid w:val="00112305"/>
    <w:rsid w:val="001127D5"/>
    <w:rsid w:val="00112882"/>
    <w:rsid w:val="0011338D"/>
    <w:rsid w:val="00114BAF"/>
    <w:rsid w:val="00114C63"/>
    <w:rsid w:val="00115ADD"/>
    <w:rsid w:val="00121046"/>
    <w:rsid w:val="00123727"/>
    <w:rsid w:val="0012487D"/>
    <w:rsid w:val="00125AD4"/>
    <w:rsid w:val="00130450"/>
    <w:rsid w:val="00131568"/>
    <w:rsid w:val="00132FC6"/>
    <w:rsid w:val="001353BF"/>
    <w:rsid w:val="00136A9C"/>
    <w:rsid w:val="00136B93"/>
    <w:rsid w:val="00136CB6"/>
    <w:rsid w:val="00140798"/>
    <w:rsid w:val="00143394"/>
    <w:rsid w:val="00147274"/>
    <w:rsid w:val="0014732A"/>
    <w:rsid w:val="00147F3C"/>
    <w:rsid w:val="0015240B"/>
    <w:rsid w:val="00152980"/>
    <w:rsid w:val="0015403E"/>
    <w:rsid w:val="0015659E"/>
    <w:rsid w:val="00157803"/>
    <w:rsid w:val="00162EA3"/>
    <w:rsid w:val="001638F2"/>
    <w:rsid w:val="00164170"/>
    <w:rsid w:val="001660DE"/>
    <w:rsid w:val="00166B99"/>
    <w:rsid w:val="00174264"/>
    <w:rsid w:val="0017493E"/>
    <w:rsid w:val="0017565D"/>
    <w:rsid w:val="00176DBF"/>
    <w:rsid w:val="00177011"/>
    <w:rsid w:val="001778AA"/>
    <w:rsid w:val="00177D64"/>
    <w:rsid w:val="00180145"/>
    <w:rsid w:val="00181C08"/>
    <w:rsid w:val="001827A5"/>
    <w:rsid w:val="00183692"/>
    <w:rsid w:val="00186E79"/>
    <w:rsid w:val="00187477"/>
    <w:rsid w:val="001875FC"/>
    <w:rsid w:val="00187C8E"/>
    <w:rsid w:val="00190377"/>
    <w:rsid w:val="0019618F"/>
    <w:rsid w:val="001A2FC6"/>
    <w:rsid w:val="001A4CFA"/>
    <w:rsid w:val="001A622B"/>
    <w:rsid w:val="001A7B5F"/>
    <w:rsid w:val="001B1776"/>
    <w:rsid w:val="001B1F35"/>
    <w:rsid w:val="001B21D2"/>
    <w:rsid w:val="001B23C4"/>
    <w:rsid w:val="001B44A3"/>
    <w:rsid w:val="001B70B9"/>
    <w:rsid w:val="001B7C4B"/>
    <w:rsid w:val="001C1F05"/>
    <w:rsid w:val="001C363B"/>
    <w:rsid w:val="001C507C"/>
    <w:rsid w:val="001D0ACB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20064A"/>
    <w:rsid w:val="00200C0B"/>
    <w:rsid w:val="002010B2"/>
    <w:rsid w:val="00201CAF"/>
    <w:rsid w:val="00203B92"/>
    <w:rsid w:val="00204244"/>
    <w:rsid w:val="002042AB"/>
    <w:rsid w:val="002042F5"/>
    <w:rsid w:val="00204D21"/>
    <w:rsid w:val="002059B6"/>
    <w:rsid w:val="00205DC9"/>
    <w:rsid w:val="00205FB6"/>
    <w:rsid w:val="0020640E"/>
    <w:rsid w:val="00206A0A"/>
    <w:rsid w:val="00207E17"/>
    <w:rsid w:val="00210911"/>
    <w:rsid w:val="00212E74"/>
    <w:rsid w:val="002163BB"/>
    <w:rsid w:val="00217C47"/>
    <w:rsid w:val="00222098"/>
    <w:rsid w:val="00226164"/>
    <w:rsid w:val="00227A7E"/>
    <w:rsid w:val="00231B39"/>
    <w:rsid w:val="00231CF0"/>
    <w:rsid w:val="002330A1"/>
    <w:rsid w:val="002334A6"/>
    <w:rsid w:val="00234378"/>
    <w:rsid w:val="002357EF"/>
    <w:rsid w:val="00235FDA"/>
    <w:rsid w:val="0023774F"/>
    <w:rsid w:val="00242402"/>
    <w:rsid w:val="002431D2"/>
    <w:rsid w:val="00244F4A"/>
    <w:rsid w:val="00246626"/>
    <w:rsid w:val="00247C5A"/>
    <w:rsid w:val="00250E3E"/>
    <w:rsid w:val="002531BF"/>
    <w:rsid w:val="00254668"/>
    <w:rsid w:val="002549E6"/>
    <w:rsid w:val="00255BC9"/>
    <w:rsid w:val="002601B4"/>
    <w:rsid w:val="00260C76"/>
    <w:rsid w:val="00264536"/>
    <w:rsid w:val="00264FA7"/>
    <w:rsid w:val="0026670F"/>
    <w:rsid w:val="00274270"/>
    <w:rsid w:val="00280270"/>
    <w:rsid w:val="00280FDE"/>
    <w:rsid w:val="0028395A"/>
    <w:rsid w:val="00287431"/>
    <w:rsid w:val="00287E6E"/>
    <w:rsid w:val="00291615"/>
    <w:rsid w:val="00292E73"/>
    <w:rsid w:val="002932AA"/>
    <w:rsid w:val="00295439"/>
    <w:rsid w:val="0029641E"/>
    <w:rsid w:val="002A021F"/>
    <w:rsid w:val="002A0BA9"/>
    <w:rsid w:val="002A1949"/>
    <w:rsid w:val="002A2BE2"/>
    <w:rsid w:val="002A3D83"/>
    <w:rsid w:val="002A650B"/>
    <w:rsid w:val="002A6F0B"/>
    <w:rsid w:val="002B3022"/>
    <w:rsid w:val="002B56CB"/>
    <w:rsid w:val="002B5F73"/>
    <w:rsid w:val="002B71BF"/>
    <w:rsid w:val="002B7FFC"/>
    <w:rsid w:val="002C0997"/>
    <w:rsid w:val="002D1A40"/>
    <w:rsid w:val="002D3E76"/>
    <w:rsid w:val="002D4574"/>
    <w:rsid w:val="002D5281"/>
    <w:rsid w:val="002D5C9D"/>
    <w:rsid w:val="002D5DDE"/>
    <w:rsid w:val="002D65C6"/>
    <w:rsid w:val="002D72A1"/>
    <w:rsid w:val="002D770A"/>
    <w:rsid w:val="002D7D7C"/>
    <w:rsid w:val="002E09A9"/>
    <w:rsid w:val="002E22C0"/>
    <w:rsid w:val="002E2AA6"/>
    <w:rsid w:val="002E3F48"/>
    <w:rsid w:val="002E4023"/>
    <w:rsid w:val="002E446C"/>
    <w:rsid w:val="002E5D2C"/>
    <w:rsid w:val="002E6CF3"/>
    <w:rsid w:val="002E7DEC"/>
    <w:rsid w:val="002F13FB"/>
    <w:rsid w:val="002F3055"/>
    <w:rsid w:val="002F6EE3"/>
    <w:rsid w:val="002F7B80"/>
    <w:rsid w:val="002F7D89"/>
    <w:rsid w:val="00300F48"/>
    <w:rsid w:val="0030479D"/>
    <w:rsid w:val="003047A1"/>
    <w:rsid w:val="0030636E"/>
    <w:rsid w:val="00310ADE"/>
    <w:rsid w:val="003148E3"/>
    <w:rsid w:val="00315136"/>
    <w:rsid w:val="00315275"/>
    <w:rsid w:val="0031537C"/>
    <w:rsid w:val="003172DA"/>
    <w:rsid w:val="0032172D"/>
    <w:rsid w:val="00325243"/>
    <w:rsid w:val="00326630"/>
    <w:rsid w:val="003269CB"/>
    <w:rsid w:val="00327A03"/>
    <w:rsid w:val="00327F9C"/>
    <w:rsid w:val="003307ED"/>
    <w:rsid w:val="00331193"/>
    <w:rsid w:val="003320EB"/>
    <w:rsid w:val="00332C6A"/>
    <w:rsid w:val="0033347A"/>
    <w:rsid w:val="00333AFD"/>
    <w:rsid w:val="0033423D"/>
    <w:rsid w:val="003349E4"/>
    <w:rsid w:val="00336975"/>
    <w:rsid w:val="00340D94"/>
    <w:rsid w:val="0034176D"/>
    <w:rsid w:val="00343241"/>
    <w:rsid w:val="0034342F"/>
    <w:rsid w:val="00344079"/>
    <w:rsid w:val="003461E2"/>
    <w:rsid w:val="00346577"/>
    <w:rsid w:val="00347433"/>
    <w:rsid w:val="003476D5"/>
    <w:rsid w:val="00347C32"/>
    <w:rsid w:val="00353211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71532"/>
    <w:rsid w:val="00372E0C"/>
    <w:rsid w:val="003744C5"/>
    <w:rsid w:val="003767D5"/>
    <w:rsid w:val="003768CE"/>
    <w:rsid w:val="00384436"/>
    <w:rsid w:val="0038593A"/>
    <w:rsid w:val="00386669"/>
    <w:rsid w:val="00386D92"/>
    <w:rsid w:val="003873E7"/>
    <w:rsid w:val="0039110A"/>
    <w:rsid w:val="003931E7"/>
    <w:rsid w:val="00393EE3"/>
    <w:rsid w:val="00393FB7"/>
    <w:rsid w:val="0039667D"/>
    <w:rsid w:val="00397873"/>
    <w:rsid w:val="003A017A"/>
    <w:rsid w:val="003A0898"/>
    <w:rsid w:val="003A3084"/>
    <w:rsid w:val="003A3914"/>
    <w:rsid w:val="003A4BA7"/>
    <w:rsid w:val="003A4D43"/>
    <w:rsid w:val="003A59E1"/>
    <w:rsid w:val="003A68C0"/>
    <w:rsid w:val="003A6B16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293"/>
    <w:rsid w:val="003E133B"/>
    <w:rsid w:val="003E238A"/>
    <w:rsid w:val="003E2963"/>
    <w:rsid w:val="003E3614"/>
    <w:rsid w:val="003E5BEC"/>
    <w:rsid w:val="003E6B3E"/>
    <w:rsid w:val="003E6C16"/>
    <w:rsid w:val="003E70D5"/>
    <w:rsid w:val="003F060A"/>
    <w:rsid w:val="003F1518"/>
    <w:rsid w:val="003F2BD0"/>
    <w:rsid w:val="003F4716"/>
    <w:rsid w:val="003F49C4"/>
    <w:rsid w:val="003F51F4"/>
    <w:rsid w:val="003F532E"/>
    <w:rsid w:val="003F6D86"/>
    <w:rsid w:val="003F6E52"/>
    <w:rsid w:val="003F7FBA"/>
    <w:rsid w:val="00400AFF"/>
    <w:rsid w:val="004013E3"/>
    <w:rsid w:val="00401486"/>
    <w:rsid w:val="00402F4C"/>
    <w:rsid w:val="00405A64"/>
    <w:rsid w:val="00406B77"/>
    <w:rsid w:val="00407487"/>
    <w:rsid w:val="00407D4A"/>
    <w:rsid w:val="004105A0"/>
    <w:rsid w:val="00410A36"/>
    <w:rsid w:val="00410F95"/>
    <w:rsid w:val="00413A5D"/>
    <w:rsid w:val="00415622"/>
    <w:rsid w:val="00415AC3"/>
    <w:rsid w:val="0041779F"/>
    <w:rsid w:val="0042012C"/>
    <w:rsid w:val="00420385"/>
    <w:rsid w:val="004221A9"/>
    <w:rsid w:val="00423C06"/>
    <w:rsid w:val="00426A33"/>
    <w:rsid w:val="0043028F"/>
    <w:rsid w:val="004319FD"/>
    <w:rsid w:val="0043211F"/>
    <w:rsid w:val="0043293B"/>
    <w:rsid w:val="00434806"/>
    <w:rsid w:val="004407F3"/>
    <w:rsid w:val="00441E52"/>
    <w:rsid w:val="004429A4"/>
    <w:rsid w:val="00444316"/>
    <w:rsid w:val="00444494"/>
    <w:rsid w:val="00444AB9"/>
    <w:rsid w:val="00446B74"/>
    <w:rsid w:val="00447718"/>
    <w:rsid w:val="00450E02"/>
    <w:rsid w:val="004514B3"/>
    <w:rsid w:val="00452E2A"/>
    <w:rsid w:val="00453BF3"/>
    <w:rsid w:val="00455010"/>
    <w:rsid w:val="00455CD3"/>
    <w:rsid w:val="00456E7F"/>
    <w:rsid w:val="0046006F"/>
    <w:rsid w:val="004627F9"/>
    <w:rsid w:val="00463432"/>
    <w:rsid w:val="00467F71"/>
    <w:rsid w:val="00471AA5"/>
    <w:rsid w:val="00473F56"/>
    <w:rsid w:val="004743A5"/>
    <w:rsid w:val="004768D3"/>
    <w:rsid w:val="00476D74"/>
    <w:rsid w:val="00480DD5"/>
    <w:rsid w:val="004846A7"/>
    <w:rsid w:val="00484936"/>
    <w:rsid w:val="004861F3"/>
    <w:rsid w:val="004862AC"/>
    <w:rsid w:val="00486F16"/>
    <w:rsid w:val="004903FD"/>
    <w:rsid w:val="00492692"/>
    <w:rsid w:val="00492AC8"/>
    <w:rsid w:val="0049435F"/>
    <w:rsid w:val="004948DC"/>
    <w:rsid w:val="004955A1"/>
    <w:rsid w:val="00495761"/>
    <w:rsid w:val="00496D04"/>
    <w:rsid w:val="00497352"/>
    <w:rsid w:val="00497905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0DC0"/>
    <w:rsid w:val="004B16A5"/>
    <w:rsid w:val="004B4C07"/>
    <w:rsid w:val="004B6690"/>
    <w:rsid w:val="004B722D"/>
    <w:rsid w:val="004C1463"/>
    <w:rsid w:val="004C5E0D"/>
    <w:rsid w:val="004C7940"/>
    <w:rsid w:val="004D2E2F"/>
    <w:rsid w:val="004D3BB3"/>
    <w:rsid w:val="004D48D3"/>
    <w:rsid w:val="004E1F78"/>
    <w:rsid w:val="004E208C"/>
    <w:rsid w:val="004E23AD"/>
    <w:rsid w:val="004E5255"/>
    <w:rsid w:val="004E5988"/>
    <w:rsid w:val="004E5C3B"/>
    <w:rsid w:val="004E6AC1"/>
    <w:rsid w:val="004E6CB2"/>
    <w:rsid w:val="004F2E82"/>
    <w:rsid w:val="004F6F7F"/>
    <w:rsid w:val="0050047E"/>
    <w:rsid w:val="005011DB"/>
    <w:rsid w:val="005031EF"/>
    <w:rsid w:val="00503BC3"/>
    <w:rsid w:val="00503F26"/>
    <w:rsid w:val="00504D65"/>
    <w:rsid w:val="005058BE"/>
    <w:rsid w:val="00506183"/>
    <w:rsid w:val="0050639A"/>
    <w:rsid w:val="005073BA"/>
    <w:rsid w:val="00511A59"/>
    <w:rsid w:val="00511C51"/>
    <w:rsid w:val="00513605"/>
    <w:rsid w:val="00514389"/>
    <w:rsid w:val="00514E18"/>
    <w:rsid w:val="00517286"/>
    <w:rsid w:val="0051774D"/>
    <w:rsid w:val="0051776C"/>
    <w:rsid w:val="005200D3"/>
    <w:rsid w:val="00521248"/>
    <w:rsid w:val="00521279"/>
    <w:rsid w:val="00522C0D"/>
    <w:rsid w:val="00522C11"/>
    <w:rsid w:val="00522CE7"/>
    <w:rsid w:val="00524168"/>
    <w:rsid w:val="005246C5"/>
    <w:rsid w:val="005261A2"/>
    <w:rsid w:val="00526371"/>
    <w:rsid w:val="00526D0F"/>
    <w:rsid w:val="00526D87"/>
    <w:rsid w:val="00530E43"/>
    <w:rsid w:val="00531201"/>
    <w:rsid w:val="005312E0"/>
    <w:rsid w:val="005329DA"/>
    <w:rsid w:val="00534007"/>
    <w:rsid w:val="00534345"/>
    <w:rsid w:val="00534A14"/>
    <w:rsid w:val="0053558C"/>
    <w:rsid w:val="00535F88"/>
    <w:rsid w:val="00537535"/>
    <w:rsid w:val="00541A82"/>
    <w:rsid w:val="0054487E"/>
    <w:rsid w:val="005451FA"/>
    <w:rsid w:val="005464E5"/>
    <w:rsid w:val="005509E2"/>
    <w:rsid w:val="00553AC7"/>
    <w:rsid w:val="005556A0"/>
    <w:rsid w:val="00556E59"/>
    <w:rsid w:val="00561589"/>
    <w:rsid w:val="00561E3A"/>
    <w:rsid w:val="005625B5"/>
    <w:rsid w:val="0056294B"/>
    <w:rsid w:val="0056350B"/>
    <w:rsid w:val="00565315"/>
    <w:rsid w:val="0056545B"/>
    <w:rsid w:val="005665DD"/>
    <w:rsid w:val="00570901"/>
    <w:rsid w:val="00571224"/>
    <w:rsid w:val="00571EA0"/>
    <w:rsid w:val="00572250"/>
    <w:rsid w:val="005725AA"/>
    <w:rsid w:val="00573727"/>
    <w:rsid w:val="00573F4D"/>
    <w:rsid w:val="00581193"/>
    <w:rsid w:val="00581866"/>
    <w:rsid w:val="00582DA9"/>
    <w:rsid w:val="00583428"/>
    <w:rsid w:val="00583891"/>
    <w:rsid w:val="00583D8F"/>
    <w:rsid w:val="005845AE"/>
    <w:rsid w:val="00590043"/>
    <w:rsid w:val="005912B9"/>
    <w:rsid w:val="00591A25"/>
    <w:rsid w:val="00592080"/>
    <w:rsid w:val="00592EEB"/>
    <w:rsid w:val="00593814"/>
    <w:rsid w:val="00595A6F"/>
    <w:rsid w:val="005975D2"/>
    <w:rsid w:val="005A1589"/>
    <w:rsid w:val="005A2330"/>
    <w:rsid w:val="005A658F"/>
    <w:rsid w:val="005A7421"/>
    <w:rsid w:val="005A7EA6"/>
    <w:rsid w:val="005A7F8C"/>
    <w:rsid w:val="005B42F4"/>
    <w:rsid w:val="005B4D94"/>
    <w:rsid w:val="005B5C53"/>
    <w:rsid w:val="005B5E24"/>
    <w:rsid w:val="005B62D7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D7B71"/>
    <w:rsid w:val="005E08D7"/>
    <w:rsid w:val="005E4903"/>
    <w:rsid w:val="005E57B3"/>
    <w:rsid w:val="005E5D90"/>
    <w:rsid w:val="005E6DEC"/>
    <w:rsid w:val="005E70A2"/>
    <w:rsid w:val="005E7D76"/>
    <w:rsid w:val="005F000A"/>
    <w:rsid w:val="005F1F46"/>
    <w:rsid w:val="005F36C9"/>
    <w:rsid w:val="005F5D0B"/>
    <w:rsid w:val="005F6A6A"/>
    <w:rsid w:val="005F7EFC"/>
    <w:rsid w:val="00601109"/>
    <w:rsid w:val="00601231"/>
    <w:rsid w:val="006026F7"/>
    <w:rsid w:val="0060288B"/>
    <w:rsid w:val="00603101"/>
    <w:rsid w:val="00604691"/>
    <w:rsid w:val="00605B0C"/>
    <w:rsid w:val="00610B2E"/>
    <w:rsid w:val="00612253"/>
    <w:rsid w:val="006145C8"/>
    <w:rsid w:val="00617647"/>
    <w:rsid w:val="006218D9"/>
    <w:rsid w:val="00624B1C"/>
    <w:rsid w:val="00625454"/>
    <w:rsid w:val="00626AE1"/>
    <w:rsid w:val="00627171"/>
    <w:rsid w:val="00630502"/>
    <w:rsid w:val="006319DD"/>
    <w:rsid w:val="00634FB5"/>
    <w:rsid w:val="00636ADF"/>
    <w:rsid w:val="006408B8"/>
    <w:rsid w:val="00640A6C"/>
    <w:rsid w:val="00640F01"/>
    <w:rsid w:val="0064306C"/>
    <w:rsid w:val="00643468"/>
    <w:rsid w:val="006447FF"/>
    <w:rsid w:val="00644989"/>
    <w:rsid w:val="006477A4"/>
    <w:rsid w:val="00650628"/>
    <w:rsid w:val="0065135B"/>
    <w:rsid w:val="00651942"/>
    <w:rsid w:val="006536A1"/>
    <w:rsid w:val="0065467C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61DC"/>
    <w:rsid w:val="00676A0D"/>
    <w:rsid w:val="006811CD"/>
    <w:rsid w:val="0068264D"/>
    <w:rsid w:val="006834E1"/>
    <w:rsid w:val="006837AB"/>
    <w:rsid w:val="0068426E"/>
    <w:rsid w:val="00684D08"/>
    <w:rsid w:val="006902FD"/>
    <w:rsid w:val="00694CDC"/>
    <w:rsid w:val="00695DAC"/>
    <w:rsid w:val="0069746A"/>
    <w:rsid w:val="00697EEB"/>
    <w:rsid w:val="006A00F3"/>
    <w:rsid w:val="006A43C1"/>
    <w:rsid w:val="006A497D"/>
    <w:rsid w:val="006A594E"/>
    <w:rsid w:val="006B1E57"/>
    <w:rsid w:val="006B4CE3"/>
    <w:rsid w:val="006B555A"/>
    <w:rsid w:val="006C08D7"/>
    <w:rsid w:val="006C3CAB"/>
    <w:rsid w:val="006C4260"/>
    <w:rsid w:val="006C5104"/>
    <w:rsid w:val="006C67FE"/>
    <w:rsid w:val="006D1DC6"/>
    <w:rsid w:val="006D3164"/>
    <w:rsid w:val="006D3614"/>
    <w:rsid w:val="006D684C"/>
    <w:rsid w:val="006D6BD6"/>
    <w:rsid w:val="006E0CE9"/>
    <w:rsid w:val="006E2F9E"/>
    <w:rsid w:val="006E4146"/>
    <w:rsid w:val="006E590C"/>
    <w:rsid w:val="006E65ED"/>
    <w:rsid w:val="006E76C9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50C8"/>
    <w:rsid w:val="00716487"/>
    <w:rsid w:val="00717435"/>
    <w:rsid w:val="0072092D"/>
    <w:rsid w:val="00721CF2"/>
    <w:rsid w:val="00722D75"/>
    <w:rsid w:val="00723938"/>
    <w:rsid w:val="00723D56"/>
    <w:rsid w:val="00723F6D"/>
    <w:rsid w:val="007245EF"/>
    <w:rsid w:val="007256CF"/>
    <w:rsid w:val="00731A4A"/>
    <w:rsid w:val="00732C1C"/>
    <w:rsid w:val="007345CC"/>
    <w:rsid w:val="007352D8"/>
    <w:rsid w:val="0073611F"/>
    <w:rsid w:val="00736384"/>
    <w:rsid w:val="007370D1"/>
    <w:rsid w:val="00740D15"/>
    <w:rsid w:val="00741F91"/>
    <w:rsid w:val="00743315"/>
    <w:rsid w:val="00743F37"/>
    <w:rsid w:val="00745B15"/>
    <w:rsid w:val="00746899"/>
    <w:rsid w:val="0074694B"/>
    <w:rsid w:val="00750464"/>
    <w:rsid w:val="00750515"/>
    <w:rsid w:val="0075073D"/>
    <w:rsid w:val="00753B0B"/>
    <w:rsid w:val="00753B58"/>
    <w:rsid w:val="007545B1"/>
    <w:rsid w:val="00754C50"/>
    <w:rsid w:val="007555FF"/>
    <w:rsid w:val="00755845"/>
    <w:rsid w:val="007575AF"/>
    <w:rsid w:val="00757FB6"/>
    <w:rsid w:val="00762981"/>
    <w:rsid w:val="00763783"/>
    <w:rsid w:val="0076580F"/>
    <w:rsid w:val="00766109"/>
    <w:rsid w:val="007667DF"/>
    <w:rsid w:val="00771153"/>
    <w:rsid w:val="007719AA"/>
    <w:rsid w:val="00772C5B"/>
    <w:rsid w:val="007731AA"/>
    <w:rsid w:val="00777B91"/>
    <w:rsid w:val="00780261"/>
    <w:rsid w:val="00783636"/>
    <w:rsid w:val="00784278"/>
    <w:rsid w:val="00784BFD"/>
    <w:rsid w:val="00784DB7"/>
    <w:rsid w:val="00786A30"/>
    <w:rsid w:val="00791A04"/>
    <w:rsid w:val="007924AB"/>
    <w:rsid w:val="00794FB2"/>
    <w:rsid w:val="00795540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765F"/>
    <w:rsid w:val="007B39C4"/>
    <w:rsid w:val="007B68A3"/>
    <w:rsid w:val="007B6F0F"/>
    <w:rsid w:val="007C11DF"/>
    <w:rsid w:val="007C1334"/>
    <w:rsid w:val="007C3F6B"/>
    <w:rsid w:val="007C464A"/>
    <w:rsid w:val="007C48B3"/>
    <w:rsid w:val="007C4B8A"/>
    <w:rsid w:val="007C4D16"/>
    <w:rsid w:val="007D07CF"/>
    <w:rsid w:val="007D0F3A"/>
    <w:rsid w:val="007D175E"/>
    <w:rsid w:val="007D5367"/>
    <w:rsid w:val="007D70A6"/>
    <w:rsid w:val="007E225D"/>
    <w:rsid w:val="007E3AE4"/>
    <w:rsid w:val="007E45EB"/>
    <w:rsid w:val="007E6D68"/>
    <w:rsid w:val="007E7500"/>
    <w:rsid w:val="007F180F"/>
    <w:rsid w:val="007F1E01"/>
    <w:rsid w:val="007F5948"/>
    <w:rsid w:val="007F7C13"/>
    <w:rsid w:val="00801A4F"/>
    <w:rsid w:val="00803156"/>
    <w:rsid w:val="008036BE"/>
    <w:rsid w:val="008062D4"/>
    <w:rsid w:val="008143F0"/>
    <w:rsid w:val="00815167"/>
    <w:rsid w:val="00817733"/>
    <w:rsid w:val="00817B7A"/>
    <w:rsid w:val="008214D5"/>
    <w:rsid w:val="00825D1A"/>
    <w:rsid w:val="00825E9F"/>
    <w:rsid w:val="00826405"/>
    <w:rsid w:val="00827A33"/>
    <w:rsid w:val="008302D5"/>
    <w:rsid w:val="0083180B"/>
    <w:rsid w:val="008326D3"/>
    <w:rsid w:val="00833F57"/>
    <w:rsid w:val="00835427"/>
    <w:rsid w:val="00835C04"/>
    <w:rsid w:val="00835F13"/>
    <w:rsid w:val="008361CD"/>
    <w:rsid w:val="00836757"/>
    <w:rsid w:val="008402B6"/>
    <w:rsid w:val="008410ED"/>
    <w:rsid w:val="0084316A"/>
    <w:rsid w:val="00847CA5"/>
    <w:rsid w:val="00850AF3"/>
    <w:rsid w:val="008521C6"/>
    <w:rsid w:val="00852628"/>
    <w:rsid w:val="00852A8C"/>
    <w:rsid w:val="00852D2E"/>
    <w:rsid w:val="00853574"/>
    <w:rsid w:val="00853C64"/>
    <w:rsid w:val="00854F3F"/>
    <w:rsid w:val="00857024"/>
    <w:rsid w:val="00861715"/>
    <w:rsid w:val="00862255"/>
    <w:rsid w:val="008624A5"/>
    <w:rsid w:val="00863845"/>
    <w:rsid w:val="00864DCD"/>
    <w:rsid w:val="00866096"/>
    <w:rsid w:val="00866BD7"/>
    <w:rsid w:val="00870207"/>
    <w:rsid w:val="00871403"/>
    <w:rsid w:val="00872233"/>
    <w:rsid w:val="00873ACB"/>
    <w:rsid w:val="008769C1"/>
    <w:rsid w:val="00877E45"/>
    <w:rsid w:val="008838F6"/>
    <w:rsid w:val="0088422A"/>
    <w:rsid w:val="0088534A"/>
    <w:rsid w:val="008857E0"/>
    <w:rsid w:val="00890C70"/>
    <w:rsid w:val="0089119B"/>
    <w:rsid w:val="0089128D"/>
    <w:rsid w:val="00892081"/>
    <w:rsid w:val="00892C46"/>
    <w:rsid w:val="008936D5"/>
    <w:rsid w:val="00894F37"/>
    <w:rsid w:val="00896D01"/>
    <w:rsid w:val="00897EC1"/>
    <w:rsid w:val="008A16E7"/>
    <w:rsid w:val="008A20CB"/>
    <w:rsid w:val="008A38D1"/>
    <w:rsid w:val="008A4764"/>
    <w:rsid w:val="008A522F"/>
    <w:rsid w:val="008A6314"/>
    <w:rsid w:val="008A6BEA"/>
    <w:rsid w:val="008B1220"/>
    <w:rsid w:val="008B4500"/>
    <w:rsid w:val="008B626C"/>
    <w:rsid w:val="008C1927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D7DFA"/>
    <w:rsid w:val="008E6450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0E2A"/>
    <w:rsid w:val="009012D8"/>
    <w:rsid w:val="009018F2"/>
    <w:rsid w:val="00902386"/>
    <w:rsid w:val="00903359"/>
    <w:rsid w:val="009039A7"/>
    <w:rsid w:val="0090788E"/>
    <w:rsid w:val="00911B14"/>
    <w:rsid w:val="00912ACD"/>
    <w:rsid w:val="00914B30"/>
    <w:rsid w:val="0091553C"/>
    <w:rsid w:val="00916D46"/>
    <w:rsid w:val="009175DF"/>
    <w:rsid w:val="00920F71"/>
    <w:rsid w:val="009234AA"/>
    <w:rsid w:val="00925572"/>
    <w:rsid w:val="0093056F"/>
    <w:rsid w:val="009306A0"/>
    <w:rsid w:val="00930EAB"/>
    <w:rsid w:val="009316DA"/>
    <w:rsid w:val="00931FAD"/>
    <w:rsid w:val="0093282B"/>
    <w:rsid w:val="00933AA6"/>
    <w:rsid w:val="00940B8C"/>
    <w:rsid w:val="00941AA6"/>
    <w:rsid w:val="00941F8A"/>
    <w:rsid w:val="00944A90"/>
    <w:rsid w:val="00950996"/>
    <w:rsid w:val="00951BB9"/>
    <w:rsid w:val="00954F86"/>
    <w:rsid w:val="00955CB4"/>
    <w:rsid w:val="00957D1E"/>
    <w:rsid w:val="00960244"/>
    <w:rsid w:val="00961EB7"/>
    <w:rsid w:val="00964CC7"/>
    <w:rsid w:val="00967A25"/>
    <w:rsid w:val="0097393B"/>
    <w:rsid w:val="00973DE0"/>
    <w:rsid w:val="00974DCA"/>
    <w:rsid w:val="00977368"/>
    <w:rsid w:val="0097746B"/>
    <w:rsid w:val="009813A2"/>
    <w:rsid w:val="00981DC5"/>
    <w:rsid w:val="00982BBB"/>
    <w:rsid w:val="009860FC"/>
    <w:rsid w:val="00986688"/>
    <w:rsid w:val="00990304"/>
    <w:rsid w:val="009926A8"/>
    <w:rsid w:val="009943AB"/>
    <w:rsid w:val="009946CF"/>
    <w:rsid w:val="00994C08"/>
    <w:rsid w:val="00996D5A"/>
    <w:rsid w:val="009A06A4"/>
    <w:rsid w:val="009A170A"/>
    <w:rsid w:val="009A2CF7"/>
    <w:rsid w:val="009A3681"/>
    <w:rsid w:val="009A58F3"/>
    <w:rsid w:val="009A5ABC"/>
    <w:rsid w:val="009A717A"/>
    <w:rsid w:val="009A7C55"/>
    <w:rsid w:val="009B28E6"/>
    <w:rsid w:val="009B2A13"/>
    <w:rsid w:val="009B2DF4"/>
    <w:rsid w:val="009B3AFC"/>
    <w:rsid w:val="009B4127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6E1B"/>
    <w:rsid w:val="009C6E41"/>
    <w:rsid w:val="009C6ECE"/>
    <w:rsid w:val="009C7D44"/>
    <w:rsid w:val="009D008D"/>
    <w:rsid w:val="009D08F8"/>
    <w:rsid w:val="009D1B2E"/>
    <w:rsid w:val="009D78F0"/>
    <w:rsid w:val="009D7C69"/>
    <w:rsid w:val="009E1D34"/>
    <w:rsid w:val="009E3486"/>
    <w:rsid w:val="009E35C2"/>
    <w:rsid w:val="009E37CA"/>
    <w:rsid w:val="009E4A9F"/>
    <w:rsid w:val="009E5A15"/>
    <w:rsid w:val="009E7BB8"/>
    <w:rsid w:val="009F0938"/>
    <w:rsid w:val="009F36FF"/>
    <w:rsid w:val="009F4610"/>
    <w:rsid w:val="009F715E"/>
    <w:rsid w:val="009F725E"/>
    <w:rsid w:val="009F7D27"/>
    <w:rsid w:val="00A03418"/>
    <w:rsid w:val="00A04934"/>
    <w:rsid w:val="00A05F66"/>
    <w:rsid w:val="00A07AC7"/>
    <w:rsid w:val="00A12BA1"/>
    <w:rsid w:val="00A15BD8"/>
    <w:rsid w:val="00A16577"/>
    <w:rsid w:val="00A21595"/>
    <w:rsid w:val="00A2655D"/>
    <w:rsid w:val="00A268EA"/>
    <w:rsid w:val="00A2693A"/>
    <w:rsid w:val="00A26D69"/>
    <w:rsid w:val="00A32346"/>
    <w:rsid w:val="00A35C9C"/>
    <w:rsid w:val="00A360CE"/>
    <w:rsid w:val="00A373AE"/>
    <w:rsid w:val="00A37648"/>
    <w:rsid w:val="00A40BBC"/>
    <w:rsid w:val="00A41711"/>
    <w:rsid w:val="00A46C4F"/>
    <w:rsid w:val="00A47C6F"/>
    <w:rsid w:val="00A527AA"/>
    <w:rsid w:val="00A55765"/>
    <w:rsid w:val="00A60BEB"/>
    <w:rsid w:val="00A6130E"/>
    <w:rsid w:val="00A6253D"/>
    <w:rsid w:val="00A63539"/>
    <w:rsid w:val="00A648A0"/>
    <w:rsid w:val="00A651C1"/>
    <w:rsid w:val="00A65EEC"/>
    <w:rsid w:val="00A6642D"/>
    <w:rsid w:val="00A66D91"/>
    <w:rsid w:val="00A672B0"/>
    <w:rsid w:val="00A70934"/>
    <w:rsid w:val="00A716EB"/>
    <w:rsid w:val="00A7205C"/>
    <w:rsid w:val="00A73654"/>
    <w:rsid w:val="00A73BE5"/>
    <w:rsid w:val="00A80334"/>
    <w:rsid w:val="00A8425D"/>
    <w:rsid w:val="00A904BB"/>
    <w:rsid w:val="00A92302"/>
    <w:rsid w:val="00A92345"/>
    <w:rsid w:val="00A9271B"/>
    <w:rsid w:val="00A941BD"/>
    <w:rsid w:val="00A95268"/>
    <w:rsid w:val="00A961A8"/>
    <w:rsid w:val="00A9769A"/>
    <w:rsid w:val="00AA2AC4"/>
    <w:rsid w:val="00AA2D0A"/>
    <w:rsid w:val="00AA3661"/>
    <w:rsid w:val="00AA62F5"/>
    <w:rsid w:val="00AB06E8"/>
    <w:rsid w:val="00AB1553"/>
    <w:rsid w:val="00AB1BE7"/>
    <w:rsid w:val="00AB412B"/>
    <w:rsid w:val="00AB422E"/>
    <w:rsid w:val="00AB6793"/>
    <w:rsid w:val="00AB78FA"/>
    <w:rsid w:val="00AC22A7"/>
    <w:rsid w:val="00AC5131"/>
    <w:rsid w:val="00AC6D96"/>
    <w:rsid w:val="00AD0AD3"/>
    <w:rsid w:val="00AD2610"/>
    <w:rsid w:val="00AD634C"/>
    <w:rsid w:val="00AD783E"/>
    <w:rsid w:val="00AE193A"/>
    <w:rsid w:val="00AE1D74"/>
    <w:rsid w:val="00AE2B10"/>
    <w:rsid w:val="00AE309A"/>
    <w:rsid w:val="00AE3A91"/>
    <w:rsid w:val="00AE3CB3"/>
    <w:rsid w:val="00AF1813"/>
    <w:rsid w:val="00AF1D4E"/>
    <w:rsid w:val="00AF2437"/>
    <w:rsid w:val="00AF514A"/>
    <w:rsid w:val="00AF57AA"/>
    <w:rsid w:val="00B01487"/>
    <w:rsid w:val="00B03192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0F5C"/>
    <w:rsid w:val="00B22ED0"/>
    <w:rsid w:val="00B23E54"/>
    <w:rsid w:val="00B3535B"/>
    <w:rsid w:val="00B35988"/>
    <w:rsid w:val="00B363A6"/>
    <w:rsid w:val="00B36899"/>
    <w:rsid w:val="00B36C41"/>
    <w:rsid w:val="00B43EF2"/>
    <w:rsid w:val="00B46B34"/>
    <w:rsid w:val="00B516F0"/>
    <w:rsid w:val="00B53A58"/>
    <w:rsid w:val="00B54DC5"/>
    <w:rsid w:val="00B55D0D"/>
    <w:rsid w:val="00B622F1"/>
    <w:rsid w:val="00B63F19"/>
    <w:rsid w:val="00B66A7F"/>
    <w:rsid w:val="00B67566"/>
    <w:rsid w:val="00B77DE3"/>
    <w:rsid w:val="00B816FE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6E2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54D4"/>
    <w:rsid w:val="00BB5728"/>
    <w:rsid w:val="00BB594D"/>
    <w:rsid w:val="00BC13DC"/>
    <w:rsid w:val="00BC149E"/>
    <w:rsid w:val="00BC1AF0"/>
    <w:rsid w:val="00BC2F5A"/>
    <w:rsid w:val="00BC3FB1"/>
    <w:rsid w:val="00BC5C20"/>
    <w:rsid w:val="00BC63CE"/>
    <w:rsid w:val="00BC6A0E"/>
    <w:rsid w:val="00BD269B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63C0"/>
    <w:rsid w:val="00BE7105"/>
    <w:rsid w:val="00BF0A00"/>
    <w:rsid w:val="00BF3C63"/>
    <w:rsid w:val="00BF6196"/>
    <w:rsid w:val="00BF6BB7"/>
    <w:rsid w:val="00C00278"/>
    <w:rsid w:val="00C00B88"/>
    <w:rsid w:val="00C046C5"/>
    <w:rsid w:val="00C06A82"/>
    <w:rsid w:val="00C06B3F"/>
    <w:rsid w:val="00C10EB3"/>
    <w:rsid w:val="00C11BC1"/>
    <w:rsid w:val="00C12853"/>
    <w:rsid w:val="00C140A5"/>
    <w:rsid w:val="00C15793"/>
    <w:rsid w:val="00C15E0B"/>
    <w:rsid w:val="00C15E19"/>
    <w:rsid w:val="00C1752E"/>
    <w:rsid w:val="00C17AB0"/>
    <w:rsid w:val="00C17BFA"/>
    <w:rsid w:val="00C21259"/>
    <w:rsid w:val="00C21C7B"/>
    <w:rsid w:val="00C22C5C"/>
    <w:rsid w:val="00C24270"/>
    <w:rsid w:val="00C27565"/>
    <w:rsid w:val="00C330BF"/>
    <w:rsid w:val="00C34353"/>
    <w:rsid w:val="00C344FB"/>
    <w:rsid w:val="00C34872"/>
    <w:rsid w:val="00C354FE"/>
    <w:rsid w:val="00C3552B"/>
    <w:rsid w:val="00C35B2F"/>
    <w:rsid w:val="00C35D01"/>
    <w:rsid w:val="00C36115"/>
    <w:rsid w:val="00C363C3"/>
    <w:rsid w:val="00C43ABA"/>
    <w:rsid w:val="00C4461A"/>
    <w:rsid w:val="00C47CCD"/>
    <w:rsid w:val="00C52138"/>
    <w:rsid w:val="00C53D39"/>
    <w:rsid w:val="00C552F6"/>
    <w:rsid w:val="00C576B5"/>
    <w:rsid w:val="00C57F27"/>
    <w:rsid w:val="00C602A1"/>
    <w:rsid w:val="00C60FD2"/>
    <w:rsid w:val="00C6302D"/>
    <w:rsid w:val="00C637CF"/>
    <w:rsid w:val="00C63D8E"/>
    <w:rsid w:val="00C64451"/>
    <w:rsid w:val="00C64A9C"/>
    <w:rsid w:val="00C64F2B"/>
    <w:rsid w:val="00C6594E"/>
    <w:rsid w:val="00C666F8"/>
    <w:rsid w:val="00C66E35"/>
    <w:rsid w:val="00C70036"/>
    <w:rsid w:val="00C7199D"/>
    <w:rsid w:val="00C72AF4"/>
    <w:rsid w:val="00C732DB"/>
    <w:rsid w:val="00C73AF1"/>
    <w:rsid w:val="00C74C7D"/>
    <w:rsid w:val="00C74E6D"/>
    <w:rsid w:val="00C76D7A"/>
    <w:rsid w:val="00C77C17"/>
    <w:rsid w:val="00C77F8A"/>
    <w:rsid w:val="00C81EF7"/>
    <w:rsid w:val="00C837ED"/>
    <w:rsid w:val="00C840C6"/>
    <w:rsid w:val="00C84332"/>
    <w:rsid w:val="00C84A9D"/>
    <w:rsid w:val="00C86373"/>
    <w:rsid w:val="00C86755"/>
    <w:rsid w:val="00C87C90"/>
    <w:rsid w:val="00C92937"/>
    <w:rsid w:val="00C965B5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C26AB"/>
    <w:rsid w:val="00CC4BF4"/>
    <w:rsid w:val="00CC4DA7"/>
    <w:rsid w:val="00CC671E"/>
    <w:rsid w:val="00CC7BC3"/>
    <w:rsid w:val="00CC7D0A"/>
    <w:rsid w:val="00CD02BF"/>
    <w:rsid w:val="00CD0653"/>
    <w:rsid w:val="00CD27C0"/>
    <w:rsid w:val="00CD3FD2"/>
    <w:rsid w:val="00CD5CA7"/>
    <w:rsid w:val="00CD6470"/>
    <w:rsid w:val="00CD7AF2"/>
    <w:rsid w:val="00CE14DA"/>
    <w:rsid w:val="00CE28FA"/>
    <w:rsid w:val="00CE2D18"/>
    <w:rsid w:val="00CE403A"/>
    <w:rsid w:val="00CE578B"/>
    <w:rsid w:val="00CE7AA8"/>
    <w:rsid w:val="00CF3EC3"/>
    <w:rsid w:val="00CF467E"/>
    <w:rsid w:val="00CF481A"/>
    <w:rsid w:val="00CF5396"/>
    <w:rsid w:val="00CF6B55"/>
    <w:rsid w:val="00CF72F4"/>
    <w:rsid w:val="00CF7AD0"/>
    <w:rsid w:val="00D035B0"/>
    <w:rsid w:val="00D04755"/>
    <w:rsid w:val="00D06D6C"/>
    <w:rsid w:val="00D072A5"/>
    <w:rsid w:val="00D07879"/>
    <w:rsid w:val="00D07FC4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44BE"/>
    <w:rsid w:val="00D26F10"/>
    <w:rsid w:val="00D27A81"/>
    <w:rsid w:val="00D33550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2B3D"/>
    <w:rsid w:val="00D53620"/>
    <w:rsid w:val="00D53D90"/>
    <w:rsid w:val="00D5482C"/>
    <w:rsid w:val="00D54B2B"/>
    <w:rsid w:val="00D6266B"/>
    <w:rsid w:val="00D62981"/>
    <w:rsid w:val="00D63099"/>
    <w:rsid w:val="00D63C7A"/>
    <w:rsid w:val="00D66117"/>
    <w:rsid w:val="00D66188"/>
    <w:rsid w:val="00D66458"/>
    <w:rsid w:val="00D6662B"/>
    <w:rsid w:val="00D71C07"/>
    <w:rsid w:val="00D72613"/>
    <w:rsid w:val="00D73D1A"/>
    <w:rsid w:val="00D74985"/>
    <w:rsid w:val="00D7533B"/>
    <w:rsid w:val="00D753CB"/>
    <w:rsid w:val="00D75D45"/>
    <w:rsid w:val="00D83336"/>
    <w:rsid w:val="00D85076"/>
    <w:rsid w:val="00D86356"/>
    <w:rsid w:val="00D86F47"/>
    <w:rsid w:val="00D90DB1"/>
    <w:rsid w:val="00D91C26"/>
    <w:rsid w:val="00D923FF"/>
    <w:rsid w:val="00D93058"/>
    <w:rsid w:val="00D938A8"/>
    <w:rsid w:val="00D948DE"/>
    <w:rsid w:val="00D95809"/>
    <w:rsid w:val="00D95EE8"/>
    <w:rsid w:val="00DA1934"/>
    <w:rsid w:val="00DA51BB"/>
    <w:rsid w:val="00DA563E"/>
    <w:rsid w:val="00DB115E"/>
    <w:rsid w:val="00DB3D74"/>
    <w:rsid w:val="00DB4AD9"/>
    <w:rsid w:val="00DB5F57"/>
    <w:rsid w:val="00DB7865"/>
    <w:rsid w:val="00DC3BC8"/>
    <w:rsid w:val="00DC4827"/>
    <w:rsid w:val="00DD0EBA"/>
    <w:rsid w:val="00DD1766"/>
    <w:rsid w:val="00DD2986"/>
    <w:rsid w:val="00DD46C4"/>
    <w:rsid w:val="00DD60E2"/>
    <w:rsid w:val="00DD782B"/>
    <w:rsid w:val="00DE2D1B"/>
    <w:rsid w:val="00DE7B7C"/>
    <w:rsid w:val="00DE7FAC"/>
    <w:rsid w:val="00DF34EE"/>
    <w:rsid w:val="00DF6AB0"/>
    <w:rsid w:val="00DF7231"/>
    <w:rsid w:val="00DF7F4F"/>
    <w:rsid w:val="00E00105"/>
    <w:rsid w:val="00E0237B"/>
    <w:rsid w:val="00E06FA6"/>
    <w:rsid w:val="00E07568"/>
    <w:rsid w:val="00E12107"/>
    <w:rsid w:val="00E14EC2"/>
    <w:rsid w:val="00E15C02"/>
    <w:rsid w:val="00E23D18"/>
    <w:rsid w:val="00E25F07"/>
    <w:rsid w:val="00E325F5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591"/>
    <w:rsid w:val="00E37C80"/>
    <w:rsid w:val="00E40BBC"/>
    <w:rsid w:val="00E41510"/>
    <w:rsid w:val="00E4246F"/>
    <w:rsid w:val="00E428F9"/>
    <w:rsid w:val="00E43FF9"/>
    <w:rsid w:val="00E44B91"/>
    <w:rsid w:val="00E46791"/>
    <w:rsid w:val="00E47128"/>
    <w:rsid w:val="00E47D78"/>
    <w:rsid w:val="00E50035"/>
    <w:rsid w:val="00E50A2F"/>
    <w:rsid w:val="00E51499"/>
    <w:rsid w:val="00E51900"/>
    <w:rsid w:val="00E53EEF"/>
    <w:rsid w:val="00E54D36"/>
    <w:rsid w:val="00E56ADF"/>
    <w:rsid w:val="00E60F29"/>
    <w:rsid w:val="00E61660"/>
    <w:rsid w:val="00E61CD0"/>
    <w:rsid w:val="00E630A3"/>
    <w:rsid w:val="00E6542E"/>
    <w:rsid w:val="00E66860"/>
    <w:rsid w:val="00E66EFB"/>
    <w:rsid w:val="00E71F26"/>
    <w:rsid w:val="00E74C71"/>
    <w:rsid w:val="00E750EA"/>
    <w:rsid w:val="00E76662"/>
    <w:rsid w:val="00E76E24"/>
    <w:rsid w:val="00E76ED5"/>
    <w:rsid w:val="00E77895"/>
    <w:rsid w:val="00E81CFD"/>
    <w:rsid w:val="00E856C2"/>
    <w:rsid w:val="00E8609E"/>
    <w:rsid w:val="00E87DC8"/>
    <w:rsid w:val="00E90B5D"/>
    <w:rsid w:val="00E90CD5"/>
    <w:rsid w:val="00E916D2"/>
    <w:rsid w:val="00E96409"/>
    <w:rsid w:val="00E9666D"/>
    <w:rsid w:val="00E96DFB"/>
    <w:rsid w:val="00E96E2D"/>
    <w:rsid w:val="00E97C7F"/>
    <w:rsid w:val="00EA185C"/>
    <w:rsid w:val="00EA465A"/>
    <w:rsid w:val="00EA49B2"/>
    <w:rsid w:val="00EA740F"/>
    <w:rsid w:val="00EB015F"/>
    <w:rsid w:val="00EB41F0"/>
    <w:rsid w:val="00EB483F"/>
    <w:rsid w:val="00EC234B"/>
    <w:rsid w:val="00EC244A"/>
    <w:rsid w:val="00EC2F36"/>
    <w:rsid w:val="00EC489E"/>
    <w:rsid w:val="00EC6664"/>
    <w:rsid w:val="00EC7D17"/>
    <w:rsid w:val="00ED1A50"/>
    <w:rsid w:val="00ED282A"/>
    <w:rsid w:val="00ED3FD1"/>
    <w:rsid w:val="00ED6333"/>
    <w:rsid w:val="00EE0F72"/>
    <w:rsid w:val="00EE1D54"/>
    <w:rsid w:val="00EE521D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1D3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35E7"/>
    <w:rsid w:val="00F243DA"/>
    <w:rsid w:val="00F24658"/>
    <w:rsid w:val="00F31418"/>
    <w:rsid w:val="00F32A46"/>
    <w:rsid w:val="00F34D10"/>
    <w:rsid w:val="00F370E9"/>
    <w:rsid w:val="00F40D90"/>
    <w:rsid w:val="00F435B4"/>
    <w:rsid w:val="00F445F6"/>
    <w:rsid w:val="00F446B3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8DA"/>
    <w:rsid w:val="00F63BA2"/>
    <w:rsid w:val="00F646AF"/>
    <w:rsid w:val="00F649B0"/>
    <w:rsid w:val="00F64BD3"/>
    <w:rsid w:val="00F651E8"/>
    <w:rsid w:val="00F67497"/>
    <w:rsid w:val="00F674F8"/>
    <w:rsid w:val="00F677BB"/>
    <w:rsid w:val="00F7036E"/>
    <w:rsid w:val="00F72927"/>
    <w:rsid w:val="00F729ED"/>
    <w:rsid w:val="00F73043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90590"/>
    <w:rsid w:val="00F92C7C"/>
    <w:rsid w:val="00F92DE8"/>
    <w:rsid w:val="00F93754"/>
    <w:rsid w:val="00F973E9"/>
    <w:rsid w:val="00F97715"/>
    <w:rsid w:val="00FA067B"/>
    <w:rsid w:val="00FA2C0E"/>
    <w:rsid w:val="00FA4F57"/>
    <w:rsid w:val="00FA5034"/>
    <w:rsid w:val="00FB184A"/>
    <w:rsid w:val="00FB1FBC"/>
    <w:rsid w:val="00FB59B5"/>
    <w:rsid w:val="00FB6FE7"/>
    <w:rsid w:val="00FB7D3A"/>
    <w:rsid w:val="00FC01C7"/>
    <w:rsid w:val="00FC05FE"/>
    <w:rsid w:val="00FC272B"/>
    <w:rsid w:val="00FC2D6C"/>
    <w:rsid w:val="00FC6809"/>
    <w:rsid w:val="00FD1395"/>
    <w:rsid w:val="00FD152B"/>
    <w:rsid w:val="00FD7025"/>
    <w:rsid w:val="00FD75AB"/>
    <w:rsid w:val="00FE17E4"/>
    <w:rsid w:val="00FE29AF"/>
    <w:rsid w:val="00FE3BDD"/>
    <w:rsid w:val="00FE3BFA"/>
    <w:rsid w:val="00FE3D5A"/>
    <w:rsid w:val="00FE5489"/>
    <w:rsid w:val="00FE56B1"/>
    <w:rsid w:val="00FE5CC1"/>
    <w:rsid w:val="00FE7C4F"/>
    <w:rsid w:val="00FF0427"/>
    <w:rsid w:val="00FF087E"/>
    <w:rsid w:val="00FF0A6F"/>
    <w:rsid w:val="00FF1774"/>
    <w:rsid w:val="00FF1D2D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096C3F1A-15F3-448B-8AE1-15B53699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  <w:style w:type="character" w:customStyle="1" w:styleId="NichtaufgelsteErwhnung7">
    <w:name w:val="Nicht aufgelöste Erwähnung7"/>
    <w:basedOn w:val="Absatz-Standardschriftart"/>
    <w:uiPriority w:val="99"/>
    <w:semiHidden/>
    <w:unhideWhenUsed/>
    <w:rsid w:val="008624A5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948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8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zahoransky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81743-2745-4C6A-90A6-3740FA13F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745</Words>
  <Characters>4699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5434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Natasa Forstner</cp:lastModifiedBy>
  <cp:revision>12</cp:revision>
  <cp:lastPrinted>2022-08-30T11:33:00Z</cp:lastPrinted>
  <dcterms:created xsi:type="dcterms:W3CDTF">2023-06-27T08:53:00Z</dcterms:created>
  <dcterms:modified xsi:type="dcterms:W3CDTF">2023-07-18T11:30:00Z</dcterms:modified>
</cp:coreProperties>
</file>